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7CB" w:rsidRDefault="001F57CB" w:rsidP="00C87144">
      <w:pPr>
        <w:jc w:val="center"/>
        <w:rPr>
          <w:rFonts w:ascii="Arial" w:hAnsi="Arial" w:cs="Arial"/>
          <w:b/>
          <w:sz w:val="24"/>
          <w:szCs w:val="24"/>
        </w:rPr>
      </w:pPr>
    </w:p>
    <w:p w:rsidR="009F27C5" w:rsidRDefault="009F27C5" w:rsidP="00C87144">
      <w:pPr>
        <w:jc w:val="center"/>
        <w:rPr>
          <w:rFonts w:ascii="Arial" w:hAnsi="Arial" w:cs="Arial"/>
          <w:b/>
          <w:sz w:val="24"/>
          <w:szCs w:val="24"/>
        </w:rPr>
      </w:pPr>
    </w:p>
    <w:p w:rsidR="00C87144" w:rsidRPr="00CC5BF6" w:rsidRDefault="00C87144" w:rsidP="00C87144">
      <w:pPr>
        <w:jc w:val="center"/>
        <w:rPr>
          <w:rFonts w:ascii="Arial" w:hAnsi="Arial" w:cs="Arial"/>
          <w:b/>
          <w:sz w:val="24"/>
          <w:szCs w:val="24"/>
        </w:rPr>
      </w:pPr>
      <w:r w:rsidRPr="00CC5BF6">
        <w:rPr>
          <w:rFonts w:ascii="Arial" w:hAnsi="Arial" w:cs="Arial"/>
          <w:b/>
          <w:sz w:val="24"/>
          <w:szCs w:val="24"/>
        </w:rPr>
        <w:t>COMISSÃO PERMANENTE DE LICITAÇÃO</w:t>
      </w:r>
    </w:p>
    <w:p w:rsidR="00C87144" w:rsidRPr="00CC5BF6" w:rsidRDefault="00C87144" w:rsidP="00C871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C5BF6">
        <w:rPr>
          <w:rFonts w:ascii="Arial" w:hAnsi="Arial" w:cs="Arial"/>
          <w:sz w:val="24"/>
          <w:szCs w:val="24"/>
        </w:rPr>
        <w:t>ATA DA REUNIAO PARA CREDENCIAMENTE, PROPOSTAS E HABILITAÇÃO</w:t>
      </w:r>
    </w:p>
    <w:p w:rsidR="00C87144" w:rsidRPr="00CC5BF6" w:rsidRDefault="00C87144" w:rsidP="00C871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C5BF6">
        <w:rPr>
          <w:rFonts w:ascii="Arial" w:hAnsi="Arial" w:cs="Arial"/>
          <w:sz w:val="24"/>
          <w:szCs w:val="24"/>
        </w:rPr>
        <w:t>REFERENTE AO</w:t>
      </w:r>
      <w:r w:rsidRPr="00CC5BF6">
        <w:rPr>
          <w:rFonts w:ascii="Arial" w:hAnsi="Arial" w:cs="Arial"/>
          <w:b/>
          <w:sz w:val="24"/>
          <w:szCs w:val="24"/>
        </w:rPr>
        <w:t xml:space="preserve"> PREGÃO PRESENCIAL Nº. </w:t>
      </w:r>
      <w:r w:rsidR="009F27C5">
        <w:rPr>
          <w:rFonts w:ascii="Arial" w:hAnsi="Arial" w:cs="Arial"/>
          <w:b/>
          <w:sz w:val="24"/>
          <w:szCs w:val="24"/>
        </w:rPr>
        <w:t>012/2016</w:t>
      </w:r>
    </w:p>
    <w:p w:rsidR="00C87144" w:rsidRPr="00CC5BF6" w:rsidRDefault="00C87144" w:rsidP="00C871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7144" w:rsidRDefault="00C87144" w:rsidP="00C87144">
      <w:pPr>
        <w:jc w:val="both"/>
        <w:rPr>
          <w:rFonts w:ascii="Arial" w:hAnsi="Arial" w:cs="Arial"/>
          <w:sz w:val="24"/>
          <w:szCs w:val="24"/>
        </w:rPr>
      </w:pPr>
      <w:r w:rsidRPr="00CC5BF6">
        <w:rPr>
          <w:rFonts w:ascii="Arial" w:hAnsi="Arial" w:cs="Arial"/>
          <w:b/>
          <w:sz w:val="24"/>
          <w:szCs w:val="24"/>
        </w:rPr>
        <w:t>OBJETO</w:t>
      </w:r>
      <w:r w:rsidRPr="00CC5BF6">
        <w:rPr>
          <w:rFonts w:ascii="Arial" w:hAnsi="Arial" w:cs="Arial"/>
          <w:sz w:val="24"/>
          <w:szCs w:val="24"/>
        </w:rPr>
        <w:t>:</w:t>
      </w:r>
      <w:r w:rsidRPr="00CC5BF6">
        <w:rPr>
          <w:rFonts w:ascii="Arial" w:hAnsi="Arial" w:cs="Arial"/>
          <w:color w:val="000000"/>
          <w:sz w:val="24"/>
          <w:szCs w:val="24"/>
        </w:rPr>
        <w:t xml:space="preserve"> </w:t>
      </w:r>
      <w:r w:rsidR="0016608C" w:rsidRPr="00426209">
        <w:rPr>
          <w:rFonts w:ascii="Arial" w:hAnsi="Arial" w:cs="Arial"/>
          <w:b/>
          <w:color w:val="000000"/>
          <w:sz w:val="24"/>
          <w:szCs w:val="24"/>
        </w:rPr>
        <w:t xml:space="preserve">contratação de empresa especializada </w:t>
      </w:r>
      <w:r w:rsidR="0016608C">
        <w:rPr>
          <w:rFonts w:ascii="Arial" w:hAnsi="Arial" w:cs="Arial"/>
          <w:b/>
          <w:sz w:val="24"/>
          <w:szCs w:val="24"/>
        </w:rPr>
        <w:t xml:space="preserve">no </w:t>
      </w:r>
      <w:r w:rsidR="0016608C" w:rsidRPr="00426209">
        <w:rPr>
          <w:rFonts w:ascii="Arial" w:hAnsi="Arial" w:cs="Arial"/>
          <w:b/>
          <w:sz w:val="24"/>
          <w:szCs w:val="24"/>
        </w:rPr>
        <w:t xml:space="preserve">fornecimento de gêneros alimentícios em geral, com recursos </w:t>
      </w:r>
      <w:r w:rsidR="009F27C5">
        <w:rPr>
          <w:rFonts w:ascii="Arial" w:hAnsi="Arial" w:cs="Arial"/>
          <w:b/>
          <w:sz w:val="24"/>
          <w:szCs w:val="24"/>
        </w:rPr>
        <w:t>próprios, para atender demanda das Secretarias e Fundos Municipais.</w:t>
      </w:r>
    </w:p>
    <w:p w:rsidR="00850D43" w:rsidRPr="00CC5BF6" w:rsidRDefault="00850D43" w:rsidP="00850D43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CC5BF6">
        <w:rPr>
          <w:rFonts w:ascii="Arial" w:hAnsi="Arial" w:cs="Arial"/>
          <w:sz w:val="24"/>
          <w:szCs w:val="24"/>
        </w:rPr>
        <w:t xml:space="preserve">Aos </w:t>
      </w:r>
      <w:r w:rsidR="000F66A8" w:rsidRPr="00CC5BF6">
        <w:rPr>
          <w:rFonts w:ascii="Arial" w:hAnsi="Arial" w:cs="Arial"/>
          <w:sz w:val="24"/>
          <w:szCs w:val="24"/>
        </w:rPr>
        <w:t xml:space="preserve">vinte e </w:t>
      </w:r>
      <w:r w:rsidR="009F27C5">
        <w:rPr>
          <w:rFonts w:ascii="Arial" w:hAnsi="Arial" w:cs="Arial"/>
          <w:sz w:val="24"/>
          <w:szCs w:val="24"/>
        </w:rPr>
        <w:t>dois</w:t>
      </w:r>
      <w:r w:rsidR="00784BA4" w:rsidRPr="00CC5BF6">
        <w:rPr>
          <w:rFonts w:ascii="Arial" w:hAnsi="Arial" w:cs="Arial"/>
          <w:sz w:val="24"/>
          <w:szCs w:val="24"/>
        </w:rPr>
        <w:t xml:space="preserve"> </w:t>
      </w:r>
      <w:r w:rsidRPr="00CC5BF6">
        <w:rPr>
          <w:rFonts w:ascii="Arial" w:hAnsi="Arial" w:cs="Arial"/>
          <w:sz w:val="24"/>
          <w:szCs w:val="24"/>
        </w:rPr>
        <w:t xml:space="preserve">dias do mês de </w:t>
      </w:r>
      <w:r w:rsidR="009F27C5">
        <w:rPr>
          <w:rFonts w:ascii="Arial" w:hAnsi="Arial" w:cs="Arial"/>
          <w:sz w:val="24"/>
          <w:szCs w:val="24"/>
        </w:rPr>
        <w:t xml:space="preserve">janeiro </w:t>
      </w:r>
      <w:r w:rsidRPr="00CC5BF6">
        <w:rPr>
          <w:rFonts w:ascii="Arial" w:hAnsi="Arial" w:cs="Arial"/>
          <w:sz w:val="24"/>
          <w:szCs w:val="24"/>
        </w:rPr>
        <w:t>d</w:t>
      </w:r>
      <w:r w:rsidR="00784BA4" w:rsidRPr="00CC5BF6">
        <w:rPr>
          <w:rFonts w:ascii="Arial" w:hAnsi="Arial" w:cs="Arial"/>
          <w:sz w:val="24"/>
          <w:szCs w:val="24"/>
        </w:rPr>
        <w:t>o ano d</w:t>
      </w:r>
      <w:r w:rsidRPr="00CC5BF6">
        <w:rPr>
          <w:rFonts w:ascii="Arial" w:hAnsi="Arial" w:cs="Arial"/>
          <w:sz w:val="24"/>
          <w:szCs w:val="24"/>
        </w:rPr>
        <w:t>e 201</w:t>
      </w:r>
      <w:r w:rsidR="009F27C5">
        <w:rPr>
          <w:rFonts w:ascii="Arial" w:hAnsi="Arial" w:cs="Arial"/>
          <w:sz w:val="24"/>
          <w:szCs w:val="24"/>
        </w:rPr>
        <w:t>6</w:t>
      </w:r>
      <w:r w:rsidRPr="00CC5BF6">
        <w:rPr>
          <w:rFonts w:ascii="Arial" w:hAnsi="Arial" w:cs="Arial"/>
          <w:sz w:val="24"/>
          <w:szCs w:val="24"/>
        </w:rPr>
        <w:t xml:space="preserve">, às </w:t>
      </w:r>
      <w:r w:rsidR="009F27C5">
        <w:rPr>
          <w:rFonts w:ascii="Arial" w:hAnsi="Arial" w:cs="Arial"/>
          <w:sz w:val="24"/>
          <w:szCs w:val="24"/>
        </w:rPr>
        <w:t>quinze horas</w:t>
      </w:r>
      <w:r w:rsidRPr="00CC5BF6">
        <w:rPr>
          <w:rFonts w:ascii="Arial" w:hAnsi="Arial" w:cs="Arial"/>
          <w:sz w:val="24"/>
          <w:szCs w:val="24"/>
        </w:rPr>
        <w:t>, na sala de</w:t>
      </w:r>
      <w:r w:rsidR="00784BA4" w:rsidRPr="00CC5BF6">
        <w:rPr>
          <w:rFonts w:ascii="Arial" w:hAnsi="Arial" w:cs="Arial"/>
          <w:sz w:val="24"/>
          <w:szCs w:val="24"/>
        </w:rPr>
        <w:t xml:space="preserve"> Comissão Permanente de</w:t>
      </w:r>
      <w:r w:rsidR="001F7D9F" w:rsidRPr="00CC5BF6">
        <w:rPr>
          <w:rFonts w:ascii="Arial" w:hAnsi="Arial" w:cs="Arial"/>
          <w:sz w:val="24"/>
          <w:szCs w:val="24"/>
        </w:rPr>
        <w:t xml:space="preserve"> L</w:t>
      </w:r>
      <w:r w:rsidRPr="00CC5BF6">
        <w:rPr>
          <w:rFonts w:ascii="Arial" w:hAnsi="Arial" w:cs="Arial"/>
          <w:sz w:val="24"/>
          <w:szCs w:val="24"/>
        </w:rPr>
        <w:t>icitações</w:t>
      </w:r>
      <w:r w:rsidR="00784BA4" w:rsidRPr="00CC5BF6">
        <w:rPr>
          <w:rFonts w:ascii="Arial" w:hAnsi="Arial" w:cs="Arial"/>
          <w:sz w:val="24"/>
          <w:szCs w:val="24"/>
        </w:rPr>
        <w:t xml:space="preserve"> no Prédio da Prefeitura Municipal de </w:t>
      </w:r>
      <w:r w:rsidR="009F27C5">
        <w:rPr>
          <w:rFonts w:ascii="Arial" w:hAnsi="Arial" w:cs="Arial"/>
          <w:sz w:val="24"/>
          <w:szCs w:val="24"/>
        </w:rPr>
        <w:t xml:space="preserve">São Pedro da </w:t>
      </w:r>
      <w:proofErr w:type="spellStart"/>
      <w:proofErr w:type="gramStart"/>
      <w:r w:rsidR="009F27C5">
        <w:rPr>
          <w:rFonts w:ascii="Arial" w:hAnsi="Arial" w:cs="Arial"/>
          <w:sz w:val="24"/>
          <w:szCs w:val="24"/>
        </w:rPr>
        <w:t>Agu</w:t>
      </w:r>
      <w:proofErr w:type="spellEnd"/>
      <w:proofErr w:type="gramEnd"/>
      <w:r w:rsidR="009F27C5">
        <w:rPr>
          <w:rFonts w:ascii="Arial" w:hAnsi="Arial" w:cs="Arial"/>
          <w:sz w:val="24"/>
          <w:szCs w:val="24"/>
        </w:rPr>
        <w:t xml:space="preserve"> a Branca </w:t>
      </w:r>
      <w:r w:rsidR="00784BA4" w:rsidRPr="00CC5BF6">
        <w:rPr>
          <w:rFonts w:ascii="Arial" w:hAnsi="Arial" w:cs="Arial"/>
          <w:sz w:val="24"/>
          <w:szCs w:val="24"/>
        </w:rPr>
        <w:t>-</w:t>
      </w:r>
      <w:r w:rsidR="009F27C5">
        <w:rPr>
          <w:rFonts w:ascii="Arial" w:hAnsi="Arial" w:cs="Arial"/>
          <w:sz w:val="24"/>
          <w:szCs w:val="24"/>
        </w:rPr>
        <w:t xml:space="preserve"> </w:t>
      </w:r>
      <w:r w:rsidR="00784BA4" w:rsidRPr="00CC5BF6">
        <w:rPr>
          <w:rFonts w:ascii="Arial" w:hAnsi="Arial" w:cs="Arial"/>
          <w:sz w:val="24"/>
          <w:szCs w:val="24"/>
        </w:rPr>
        <w:t xml:space="preserve">MA, localizado na </w:t>
      </w:r>
      <w:r w:rsidR="009F27C5">
        <w:rPr>
          <w:rFonts w:ascii="Arial" w:hAnsi="Arial" w:cs="Arial"/>
          <w:sz w:val="24"/>
          <w:szCs w:val="24"/>
        </w:rPr>
        <w:t>Rua Mário Andreazza, nº 724 – centro – São Pedro da Agua Branca - MA</w:t>
      </w:r>
      <w:r w:rsidR="00784BA4" w:rsidRPr="00CC5BF6">
        <w:rPr>
          <w:rFonts w:ascii="Arial" w:hAnsi="Arial" w:cs="Arial"/>
          <w:sz w:val="24"/>
          <w:szCs w:val="24"/>
        </w:rPr>
        <w:t>, foi aberta a sess</w:t>
      </w:r>
      <w:r w:rsidR="000F66A8" w:rsidRPr="00CC5BF6">
        <w:rPr>
          <w:rFonts w:ascii="Arial" w:hAnsi="Arial" w:cs="Arial"/>
          <w:sz w:val="24"/>
          <w:szCs w:val="24"/>
        </w:rPr>
        <w:t>ão do Pregão acima descrito pelo</w:t>
      </w:r>
      <w:r w:rsidR="00784BA4" w:rsidRPr="00CC5BF6">
        <w:rPr>
          <w:rFonts w:ascii="Arial" w:hAnsi="Arial" w:cs="Arial"/>
          <w:sz w:val="24"/>
          <w:szCs w:val="24"/>
        </w:rPr>
        <w:t xml:space="preserve"> senhor</w:t>
      </w:r>
      <w:r w:rsidR="00F473CA" w:rsidRPr="00CC5BF6">
        <w:rPr>
          <w:rFonts w:ascii="Arial" w:hAnsi="Arial" w:cs="Arial"/>
          <w:sz w:val="24"/>
          <w:szCs w:val="24"/>
        </w:rPr>
        <w:t xml:space="preserve"> Pregoeiro</w:t>
      </w:r>
      <w:r w:rsidR="005D3A2B" w:rsidRPr="00CC5BF6">
        <w:rPr>
          <w:rFonts w:ascii="Arial" w:hAnsi="Arial" w:cs="Arial"/>
          <w:sz w:val="24"/>
          <w:szCs w:val="24"/>
        </w:rPr>
        <w:t xml:space="preserve"> Antô</w:t>
      </w:r>
      <w:r w:rsidR="000F66A8" w:rsidRPr="00CC5BF6">
        <w:rPr>
          <w:rFonts w:ascii="Arial" w:hAnsi="Arial" w:cs="Arial"/>
          <w:sz w:val="24"/>
          <w:szCs w:val="24"/>
        </w:rPr>
        <w:t>nio Moreira Leite</w:t>
      </w:r>
      <w:r w:rsidR="009F27C5">
        <w:rPr>
          <w:rFonts w:ascii="Arial" w:hAnsi="Arial" w:cs="Arial"/>
          <w:sz w:val="24"/>
          <w:szCs w:val="24"/>
        </w:rPr>
        <w:t xml:space="preserve"> e sua equipe de apoio</w:t>
      </w:r>
      <w:r w:rsidR="000F66A8" w:rsidRPr="00CC5BF6">
        <w:rPr>
          <w:rFonts w:ascii="Arial" w:hAnsi="Arial" w:cs="Arial"/>
          <w:sz w:val="24"/>
          <w:szCs w:val="24"/>
        </w:rPr>
        <w:t>, designado</w:t>
      </w:r>
      <w:r w:rsidR="001B764F" w:rsidRPr="00CC5BF6">
        <w:rPr>
          <w:rFonts w:ascii="Arial" w:hAnsi="Arial" w:cs="Arial"/>
          <w:sz w:val="24"/>
          <w:szCs w:val="24"/>
        </w:rPr>
        <w:t xml:space="preserve"> pela Portaria nº </w:t>
      </w:r>
      <w:r w:rsidR="009F27C5">
        <w:rPr>
          <w:rFonts w:ascii="Arial" w:hAnsi="Arial" w:cs="Arial"/>
          <w:sz w:val="24"/>
          <w:szCs w:val="24"/>
        </w:rPr>
        <w:t>027/2016</w:t>
      </w:r>
      <w:r w:rsidR="00CC5BF6" w:rsidRPr="00CC5BF6">
        <w:rPr>
          <w:rFonts w:ascii="Arial" w:hAnsi="Arial" w:cs="Arial"/>
          <w:sz w:val="24"/>
          <w:szCs w:val="24"/>
        </w:rPr>
        <w:t>,</w:t>
      </w:r>
      <w:r w:rsidR="001B764F" w:rsidRPr="00CC5BF6">
        <w:rPr>
          <w:rFonts w:ascii="Arial" w:hAnsi="Arial" w:cs="Arial"/>
          <w:sz w:val="24"/>
          <w:szCs w:val="24"/>
        </w:rPr>
        <w:t xml:space="preserve"> reuniram-se com a finalidade de realizar sessão de lances deste Pregão Presencial </w:t>
      </w:r>
      <w:r w:rsidR="00F9795A">
        <w:rPr>
          <w:rFonts w:ascii="Arial" w:hAnsi="Arial" w:cs="Arial"/>
          <w:sz w:val="24"/>
          <w:szCs w:val="24"/>
        </w:rPr>
        <w:t>n</w:t>
      </w:r>
      <w:r w:rsidR="001B764F" w:rsidRPr="00CC5BF6">
        <w:rPr>
          <w:rFonts w:ascii="Arial" w:hAnsi="Arial" w:cs="Arial"/>
          <w:sz w:val="24"/>
          <w:szCs w:val="24"/>
        </w:rPr>
        <w:t xml:space="preserve">º </w:t>
      </w:r>
      <w:r w:rsidR="005A45EC" w:rsidRPr="00CC5BF6">
        <w:rPr>
          <w:rFonts w:ascii="Arial" w:hAnsi="Arial" w:cs="Arial"/>
          <w:sz w:val="24"/>
          <w:szCs w:val="24"/>
        </w:rPr>
        <w:t>0</w:t>
      </w:r>
      <w:r w:rsidR="009F27C5">
        <w:rPr>
          <w:rFonts w:ascii="Arial" w:hAnsi="Arial" w:cs="Arial"/>
          <w:sz w:val="24"/>
          <w:szCs w:val="24"/>
        </w:rPr>
        <w:t>12/2016</w:t>
      </w:r>
      <w:r w:rsidR="001B764F" w:rsidRPr="00CC5BF6">
        <w:rPr>
          <w:rFonts w:ascii="Arial" w:hAnsi="Arial" w:cs="Arial"/>
          <w:sz w:val="24"/>
          <w:szCs w:val="24"/>
        </w:rPr>
        <w:t>, declarando aberta a sessão comparece</w:t>
      </w:r>
      <w:r w:rsidR="009F27C5">
        <w:rPr>
          <w:rFonts w:ascii="Arial" w:hAnsi="Arial" w:cs="Arial"/>
          <w:sz w:val="24"/>
          <w:szCs w:val="24"/>
        </w:rPr>
        <w:t xml:space="preserve">u </w:t>
      </w:r>
      <w:r w:rsidR="001B764F" w:rsidRPr="00CC5BF6">
        <w:rPr>
          <w:rFonts w:ascii="Arial" w:hAnsi="Arial" w:cs="Arial"/>
          <w:sz w:val="24"/>
          <w:szCs w:val="24"/>
        </w:rPr>
        <w:t>a seguinte empresa</w:t>
      </w:r>
      <w:r w:rsidR="009F27C5">
        <w:rPr>
          <w:rFonts w:ascii="Arial" w:hAnsi="Arial" w:cs="Arial"/>
          <w:sz w:val="24"/>
          <w:szCs w:val="24"/>
        </w:rPr>
        <w:t xml:space="preserve"> </w:t>
      </w:r>
      <w:r w:rsidR="009F27C5" w:rsidRPr="009F27C5">
        <w:rPr>
          <w:rFonts w:ascii="Arial" w:hAnsi="Arial" w:cs="Arial"/>
          <w:b/>
          <w:sz w:val="24"/>
          <w:szCs w:val="24"/>
        </w:rPr>
        <w:t>D.M. SAMPAIO COMERCIO E CONSTRUÇÃO - ME</w:t>
      </w:r>
      <w:r w:rsidR="0016608C">
        <w:rPr>
          <w:rFonts w:ascii="Arial" w:hAnsi="Arial" w:cs="Arial"/>
          <w:b/>
          <w:sz w:val="24"/>
          <w:szCs w:val="24"/>
        </w:rPr>
        <w:t xml:space="preserve">, </w:t>
      </w:r>
      <w:r w:rsidR="0016608C" w:rsidRPr="00CC5BF6">
        <w:rPr>
          <w:rFonts w:ascii="Arial" w:hAnsi="Arial" w:cs="Arial"/>
          <w:b/>
          <w:bCs/>
          <w:sz w:val="24"/>
          <w:szCs w:val="24"/>
        </w:rPr>
        <w:t xml:space="preserve">CNPJ Nº </w:t>
      </w:r>
      <w:r w:rsidR="009F27C5">
        <w:rPr>
          <w:rFonts w:ascii="Arial" w:hAnsi="Arial" w:cs="Arial"/>
          <w:b/>
          <w:bCs/>
          <w:sz w:val="24"/>
          <w:szCs w:val="24"/>
        </w:rPr>
        <w:t>20.189.384/0001-54</w:t>
      </w:r>
      <w:r w:rsidRPr="00CC5BF6">
        <w:rPr>
          <w:rFonts w:ascii="Arial" w:hAnsi="Arial" w:cs="Arial"/>
          <w:sz w:val="24"/>
          <w:szCs w:val="24"/>
        </w:rPr>
        <w:t>,</w:t>
      </w:r>
      <w:r w:rsidR="001B764F" w:rsidRPr="00CC5BF6">
        <w:rPr>
          <w:rFonts w:ascii="Arial" w:hAnsi="Arial" w:cs="Arial"/>
          <w:sz w:val="24"/>
          <w:szCs w:val="24"/>
        </w:rPr>
        <w:t xml:space="preserve"> logo após </w:t>
      </w:r>
      <w:r w:rsidR="00E72C8B" w:rsidRPr="00CC5BF6">
        <w:rPr>
          <w:rFonts w:ascii="Arial" w:hAnsi="Arial" w:cs="Arial"/>
          <w:sz w:val="24"/>
          <w:szCs w:val="24"/>
        </w:rPr>
        <w:t>o</w:t>
      </w:r>
      <w:r w:rsidR="001B764F" w:rsidRPr="00CC5BF6">
        <w:rPr>
          <w:rFonts w:ascii="Arial" w:hAnsi="Arial" w:cs="Arial"/>
          <w:sz w:val="24"/>
          <w:szCs w:val="24"/>
        </w:rPr>
        <w:t xml:space="preserve"> senhor Pregoeir</w:t>
      </w:r>
      <w:r w:rsidR="00E72C8B" w:rsidRPr="00CC5BF6">
        <w:rPr>
          <w:rFonts w:ascii="Arial" w:hAnsi="Arial" w:cs="Arial"/>
          <w:sz w:val="24"/>
          <w:szCs w:val="24"/>
        </w:rPr>
        <w:t>o</w:t>
      </w:r>
      <w:r w:rsidR="004B6F57" w:rsidRPr="00CC5BF6">
        <w:rPr>
          <w:rFonts w:ascii="Arial" w:hAnsi="Arial" w:cs="Arial"/>
          <w:sz w:val="24"/>
          <w:szCs w:val="24"/>
        </w:rPr>
        <w:t xml:space="preserve"> solicitou d</w:t>
      </w:r>
      <w:r w:rsidR="009F27C5">
        <w:rPr>
          <w:rFonts w:ascii="Arial" w:hAnsi="Arial" w:cs="Arial"/>
          <w:sz w:val="24"/>
          <w:szCs w:val="24"/>
        </w:rPr>
        <w:t>o</w:t>
      </w:r>
      <w:r w:rsidR="004B6F57" w:rsidRPr="00CC5BF6">
        <w:rPr>
          <w:rFonts w:ascii="Arial" w:hAnsi="Arial" w:cs="Arial"/>
          <w:sz w:val="24"/>
          <w:szCs w:val="24"/>
        </w:rPr>
        <w:t xml:space="preserve"> licitante</w:t>
      </w:r>
      <w:r w:rsidR="00854C22" w:rsidRPr="00CC5BF6">
        <w:rPr>
          <w:rFonts w:ascii="Arial" w:hAnsi="Arial" w:cs="Arial"/>
          <w:sz w:val="24"/>
          <w:szCs w:val="24"/>
        </w:rPr>
        <w:t xml:space="preserve"> a documentação pertinentes ao </w:t>
      </w:r>
      <w:r w:rsidR="009F27C5">
        <w:rPr>
          <w:rFonts w:ascii="Arial" w:hAnsi="Arial" w:cs="Arial"/>
          <w:sz w:val="24"/>
          <w:szCs w:val="24"/>
        </w:rPr>
        <w:t>seu</w:t>
      </w:r>
      <w:r w:rsidR="004B6F57" w:rsidRPr="00CC5BF6">
        <w:rPr>
          <w:rFonts w:ascii="Arial" w:hAnsi="Arial" w:cs="Arial"/>
          <w:sz w:val="24"/>
          <w:szCs w:val="24"/>
        </w:rPr>
        <w:t xml:space="preserve"> credenciamento</w:t>
      </w:r>
      <w:r w:rsidRPr="00CC5BF6">
        <w:rPr>
          <w:rFonts w:ascii="Arial" w:hAnsi="Arial" w:cs="Arial"/>
          <w:sz w:val="24"/>
          <w:szCs w:val="24"/>
        </w:rPr>
        <w:t>. O referido credenciamento foi realizado na seguinte ordem:</w:t>
      </w:r>
    </w:p>
    <w:p w:rsidR="00850D43" w:rsidRPr="00CC5BF6" w:rsidRDefault="00850D43" w:rsidP="00850D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C5BF6">
        <w:rPr>
          <w:rFonts w:ascii="Arial" w:hAnsi="Arial" w:cs="Arial"/>
          <w:b/>
          <w:bCs/>
          <w:sz w:val="24"/>
          <w:szCs w:val="24"/>
        </w:rPr>
        <w:t>EMPRESA REPRESENTANTE/IDENTIFICAÇÃO</w:t>
      </w:r>
    </w:p>
    <w:p w:rsidR="00850D43" w:rsidRPr="00CC5BF6" w:rsidRDefault="00850D43" w:rsidP="00850D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50D43" w:rsidRPr="00CC5BF6" w:rsidRDefault="00850D43" w:rsidP="00850D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C5BF6">
        <w:rPr>
          <w:rFonts w:ascii="Arial" w:hAnsi="Arial" w:cs="Arial"/>
          <w:b/>
          <w:bCs/>
          <w:sz w:val="24"/>
          <w:szCs w:val="24"/>
        </w:rPr>
        <w:t xml:space="preserve">EMPRESA: 01 – </w:t>
      </w:r>
      <w:r w:rsidR="009F27C5">
        <w:rPr>
          <w:rFonts w:ascii="Arial" w:hAnsi="Arial" w:cs="Arial"/>
          <w:b/>
          <w:bCs/>
          <w:sz w:val="24"/>
          <w:szCs w:val="24"/>
        </w:rPr>
        <w:t>D.M. SAMPAIO COMERCIO E CONSTRUÇÃO - ME</w:t>
      </w:r>
      <w:r w:rsidR="000A1C34" w:rsidRPr="00CC5BF6">
        <w:rPr>
          <w:rFonts w:ascii="Arial" w:hAnsi="Arial" w:cs="Arial"/>
          <w:b/>
          <w:bCs/>
          <w:sz w:val="24"/>
          <w:szCs w:val="24"/>
        </w:rPr>
        <w:t xml:space="preserve"> </w:t>
      </w:r>
      <w:r w:rsidRPr="00CC5BF6">
        <w:rPr>
          <w:rFonts w:ascii="Arial" w:hAnsi="Arial" w:cs="Arial"/>
          <w:b/>
          <w:bCs/>
          <w:sz w:val="24"/>
          <w:szCs w:val="24"/>
        </w:rPr>
        <w:t>- CNPJ N</w:t>
      </w:r>
      <w:r w:rsidR="001F7D9F" w:rsidRPr="00CC5BF6">
        <w:rPr>
          <w:rFonts w:ascii="Arial" w:hAnsi="Arial" w:cs="Arial"/>
          <w:b/>
          <w:bCs/>
          <w:sz w:val="24"/>
          <w:szCs w:val="24"/>
        </w:rPr>
        <w:t>º</w:t>
      </w:r>
      <w:r w:rsidR="00E72C8B" w:rsidRPr="00CC5BF6">
        <w:rPr>
          <w:rFonts w:ascii="Arial" w:hAnsi="Arial" w:cs="Arial"/>
          <w:b/>
          <w:bCs/>
          <w:sz w:val="24"/>
          <w:szCs w:val="24"/>
        </w:rPr>
        <w:t xml:space="preserve"> </w:t>
      </w:r>
      <w:r w:rsidR="009F27C5">
        <w:rPr>
          <w:rFonts w:ascii="Arial" w:hAnsi="Arial" w:cs="Arial"/>
          <w:b/>
          <w:bCs/>
          <w:sz w:val="24"/>
          <w:szCs w:val="24"/>
        </w:rPr>
        <w:t>20.129.384/0001-54</w:t>
      </w:r>
      <w:r w:rsidRPr="00CC5BF6">
        <w:rPr>
          <w:rFonts w:ascii="Arial" w:hAnsi="Arial" w:cs="Arial"/>
          <w:sz w:val="24"/>
          <w:szCs w:val="24"/>
        </w:rPr>
        <w:t>, neste ato representad</w:t>
      </w:r>
      <w:r w:rsidR="009F27C5">
        <w:rPr>
          <w:rFonts w:ascii="Arial" w:hAnsi="Arial" w:cs="Arial"/>
          <w:sz w:val="24"/>
          <w:szCs w:val="24"/>
        </w:rPr>
        <w:t>o</w:t>
      </w:r>
      <w:r w:rsidRPr="00CC5BF6">
        <w:rPr>
          <w:rFonts w:ascii="Arial" w:hAnsi="Arial" w:cs="Arial"/>
          <w:sz w:val="24"/>
          <w:szCs w:val="24"/>
        </w:rPr>
        <w:t xml:space="preserve"> pelo </w:t>
      </w:r>
      <w:r w:rsidR="009F27C5">
        <w:rPr>
          <w:rFonts w:ascii="Arial" w:hAnsi="Arial" w:cs="Arial"/>
          <w:sz w:val="24"/>
          <w:szCs w:val="24"/>
        </w:rPr>
        <w:t>senhora</w:t>
      </w:r>
      <w:r w:rsidRPr="00CC5BF6">
        <w:rPr>
          <w:rFonts w:ascii="Arial" w:hAnsi="Arial" w:cs="Arial"/>
          <w:sz w:val="24"/>
          <w:szCs w:val="24"/>
        </w:rPr>
        <w:t xml:space="preserve">. </w:t>
      </w:r>
      <w:r w:rsidR="009F27C5">
        <w:rPr>
          <w:rFonts w:ascii="Arial" w:hAnsi="Arial" w:cs="Arial"/>
          <w:sz w:val="24"/>
          <w:szCs w:val="24"/>
        </w:rPr>
        <w:t>Daniele Maia Sampaio</w:t>
      </w:r>
      <w:r w:rsidR="00D61FB2" w:rsidRPr="00CC5BF6">
        <w:rPr>
          <w:rFonts w:ascii="Arial" w:hAnsi="Arial" w:cs="Arial"/>
          <w:b/>
          <w:bCs/>
          <w:sz w:val="24"/>
          <w:szCs w:val="24"/>
        </w:rPr>
        <w:t xml:space="preserve">, </w:t>
      </w:r>
      <w:r w:rsidRPr="00CC5BF6">
        <w:rPr>
          <w:rFonts w:ascii="Arial" w:hAnsi="Arial" w:cs="Arial"/>
          <w:b/>
          <w:bCs/>
          <w:sz w:val="24"/>
          <w:szCs w:val="24"/>
        </w:rPr>
        <w:t>RG N</w:t>
      </w:r>
      <w:r w:rsidR="001F7D9F" w:rsidRPr="00CC5BF6">
        <w:rPr>
          <w:rFonts w:ascii="Arial" w:hAnsi="Arial" w:cs="Arial"/>
          <w:b/>
          <w:bCs/>
          <w:sz w:val="24"/>
          <w:szCs w:val="24"/>
        </w:rPr>
        <w:t>º</w:t>
      </w:r>
      <w:r w:rsidRPr="00CC5BF6">
        <w:rPr>
          <w:rFonts w:ascii="Arial" w:hAnsi="Arial" w:cs="Arial"/>
          <w:b/>
          <w:bCs/>
          <w:sz w:val="24"/>
          <w:szCs w:val="24"/>
        </w:rPr>
        <w:t xml:space="preserve">. </w:t>
      </w:r>
      <w:r w:rsidR="003F6F02">
        <w:rPr>
          <w:rFonts w:ascii="Arial" w:hAnsi="Arial" w:cs="Arial"/>
          <w:b/>
          <w:bCs/>
          <w:sz w:val="24"/>
          <w:szCs w:val="24"/>
        </w:rPr>
        <w:t>99320940</w:t>
      </w:r>
      <w:r w:rsidRPr="00CC5BF6">
        <w:rPr>
          <w:rFonts w:ascii="Arial" w:hAnsi="Arial" w:cs="Arial"/>
          <w:b/>
          <w:bCs/>
          <w:sz w:val="24"/>
          <w:szCs w:val="24"/>
        </w:rPr>
        <w:t>– S</w:t>
      </w:r>
      <w:r w:rsidR="009D05CC">
        <w:rPr>
          <w:rFonts w:ascii="Arial" w:hAnsi="Arial" w:cs="Arial"/>
          <w:b/>
          <w:bCs/>
          <w:sz w:val="24"/>
          <w:szCs w:val="24"/>
        </w:rPr>
        <w:t>SP-</w:t>
      </w:r>
      <w:proofErr w:type="gramStart"/>
      <w:r w:rsidR="003F6F02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gramEnd"/>
      <w:r w:rsidR="003F6F02">
        <w:rPr>
          <w:rFonts w:ascii="Arial" w:hAnsi="Arial" w:cs="Arial"/>
          <w:b/>
          <w:bCs/>
          <w:sz w:val="24"/>
          <w:szCs w:val="24"/>
        </w:rPr>
        <w:t>PR – CPF 057.491.979-13</w:t>
      </w:r>
      <w:r w:rsidRPr="00CC5BF6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B639FD" w:rsidRPr="00CC5BF6" w:rsidRDefault="00B639FD" w:rsidP="00850D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B6F57" w:rsidRPr="00CC5BF6" w:rsidRDefault="004B6F57" w:rsidP="00850D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5BF6">
        <w:rPr>
          <w:rFonts w:ascii="Arial" w:hAnsi="Arial" w:cs="Arial"/>
          <w:sz w:val="24"/>
          <w:szCs w:val="24"/>
        </w:rPr>
        <w:t>Logo após o credenciamento do</w:t>
      </w:r>
      <w:r w:rsidR="003B6C86" w:rsidRPr="00CC5BF6">
        <w:rPr>
          <w:rFonts w:ascii="Arial" w:hAnsi="Arial" w:cs="Arial"/>
          <w:sz w:val="24"/>
          <w:szCs w:val="24"/>
        </w:rPr>
        <w:t xml:space="preserve"> </w:t>
      </w:r>
      <w:r w:rsidR="00F833B0" w:rsidRPr="00CC5BF6">
        <w:rPr>
          <w:rFonts w:ascii="Arial" w:hAnsi="Arial" w:cs="Arial"/>
          <w:sz w:val="24"/>
          <w:szCs w:val="24"/>
        </w:rPr>
        <w:t>licitante</w:t>
      </w:r>
      <w:r w:rsidR="003B6C86" w:rsidRPr="00CC5BF6">
        <w:rPr>
          <w:rFonts w:ascii="Arial" w:hAnsi="Arial" w:cs="Arial"/>
          <w:sz w:val="24"/>
          <w:szCs w:val="24"/>
        </w:rPr>
        <w:t xml:space="preserve"> </w:t>
      </w:r>
      <w:r w:rsidR="005A45EC" w:rsidRPr="00CC5BF6">
        <w:rPr>
          <w:rFonts w:ascii="Arial" w:hAnsi="Arial" w:cs="Arial"/>
          <w:sz w:val="24"/>
          <w:szCs w:val="24"/>
        </w:rPr>
        <w:t>o</w:t>
      </w:r>
      <w:r w:rsidRPr="00CC5BF6">
        <w:rPr>
          <w:rFonts w:ascii="Arial" w:hAnsi="Arial" w:cs="Arial"/>
          <w:sz w:val="24"/>
          <w:szCs w:val="24"/>
        </w:rPr>
        <w:t xml:space="preserve"> senhor Pregoeir</w:t>
      </w:r>
      <w:r w:rsidR="005A45EC" w:rsidRPr="00CC5BF6">
        <w:rPr>
          <w:rFonts w:ascii="Arial" w:hAnsi="Arial" w:cs="Arial"/>
          <w:sz w:val="24"/>
          <w:szCs w:val="24"/>
        </w:rPr>
        <w:t>o</w:t>
      </w:r>
      <w:r w:rsidRPr="00CC5BF6">
        <w:rPr>
          <w:rFonts w:ascii="Arial" w:hAnsi="Arial" w:cs="Arial"/>
          <w:sz w:val="24"/>
          <w:szCs w:val="24"/>
        </w:rPr>
        <w:t xml:space="preserve"> solicitou do</w:t>
      </w:r>
      <w:r w:rsidR="003B6C86" w:rsidRPr="00CC5BF6">
        <w:rPr>
          <w:rFonts w:ascii="Arial" w:hAnsi="Arial" w:cs="Arial"/>
          <w:sz w:val="24"/>
          <w:szCs w:val="24"/>
        </w:rPr>
        <w:t xml:space="preserve"> </w:t>
      </w:r>
      <w:r w:rsidRPr="00CC5BF6">
        <w:rPr>
          <w:rFonts w:ascii="Arial" w:hAnsi="Arial" w:cs="Arial"/>
          <w:sz w:val="24"/>
          <w:szCs w:val="24"/>
        </w:rPr>
        <w:t>mesmo</w:t>
      </w:r>
      <w:r w:rsidR="003B6C86" w:rsidRPr="00CC5BF6">
        <w:rPr>
          <w:rFonts w:ascii="Arial" w:hAnsi="Arial" w:cs="Arial"/>
          <w:sz w:val="24"/>
          <w:szCs w:val="24"/>
        </w:rPr>
        <w:t xml:space="preserve"> </w:t>
      </w:r>
      <w:r w:rsidRPr="00CC5BF6">
        <w:rPr>
          <w:rFonts w:ascii="Arial" w:hAnsi="Arial" w:cs="Arial"/>
          <w:sz w:val="24"/>
          <w:szCs w:val="24"/>
        </w:rPr>
        <w:t>o envelope constando sua respectiva</w:t>
      </w:r>
      <w:r w:rsidR="003F6F02">
        <w:rPr>
          <w:rFonts w:ascii="Arial" w:hAnsi="Arial" w:cs="Arial"/>
          <w:sz w:val="24"/>
          <w:szCs w:val="24"/>
        </w:rPr>
        <w:t xml:space="preserve"> proposta</w:t>
      </w:r>
      <w:r w:rsidRPr="00CC5BF6">
        <w:rPr>
          <w:rFonts w:ascii="Arial" w:hAnsi="Arial" w:cs="Arial"/>
          <w:sz w:val="24"/>
          <w:szCs w:val="24"/>
        </w:rPr>
        <w:t xml:space="preserve"> de preços que serão descritos abaixo e em planilhas que farão parte do referido processo do pregão </w:t>
      </w:r>
      <w:r w:rsidR="003B6C86" w:rsidRPr="00CC5BF6">
        <w:rPr>
          <w:rFonts w:ascii="Arial" w:hAnsi="Arial" w:cs="Arial"/>
          <w:sz w:val="24"/>
          <w:szCs w:val="24"/>
        </w:rPr>
        <w:t>em</w:t>
      </w:r>
      <w:r w:rsidRPr="00CC5BF6">
        <w:rPr>
          <w:rFonts w:ascii="Arial" w:hAnsi="Arial" w:cs="Arial"/>
          <w:sz w:val="24"/>
          <w:szCs w:val="24"/>
        </w:rPr>
        <w:t xml:space="preserve"> epígrafe,</w:t>
      </w:r>
      <w:r w:rsidR="003B6C86" w:rsidRPr="00CC5BF6">
        <w:rPr>
          <w:rFonts w:ascii="Arial" w:hAnsi="Arial" w:cs="Arial"/>
          <w:sz w:val="24"/>
          <w:szCs w:val="24"/>
        </w:rPr>
        <w:t xml:space="preserve"> em seguida </w:t>
      </w:r>
      <w:r w:rsidR="005A45EC" w:rsidRPr="00CC5BF6">
        <w:rPr>
          <w:rFonts w:ascii="Arial" w:hAnsi="Arial" w:cs="Arial"/>
          <w:sz w:val="24"/>
          <w:szCs w:val="24"/>
        </w:rPr>
        <w:t>o</w:t>
      </w:r>
      <w:r w:rsidR="00D755E8" w:rsidRPr="00CC5BF6">
        <w:rPr>
          <w:rFonts w:ascii="Arial" w:hAnsi="Arial" w:cs="Arial"/>
          <w:sz w:val="24"/>
          <w:szCs w:val="24"/>
        </w:rPr>
        <w:t xml:space="preserve"> Pregoeir</w:t>
      </w:r>
      <w:r w:rsidR="005A45EC" w:rsidRPr="00CC5BF6">
        <w:rPr>
          <w:rFonts w:ascii="Arial" w:hAnsi="Arial" w:cs="Arial"/>
          <w:sz w:val="24"/>
          <w:szCs w:val="24"/>
        </w:rPr>
        <w:t>o</w:t>
      </w:r>
      <w:r w:rsidR="00D755E8" w:rsidRPr="00CC5BF6">
        <w:rPr>
          <w:rFonts w:ascii="Arial" w:hAnsi="Arial" w:cs="Arial"/>
          <w:sz w:val="24"/>
          <w:szCs w:val="24"/>
        </w:rPr>
        <w:t xml:space="preserve"> </w:t>
      </w:r>
      <w:r w:rsidR="005A45EC" w:rsidRPr="00CC5BF6">
        <w:rPr>
          <w:rFonts w:ascii="Arial" w:hAnsi="Arial" w:cs="Arial"/>
          <w:sz w:val="24"/>
          <w:szCs w:val="24"/>
        </w:rPr>
        <w:t>Antonio Moreira Leite</w:t>
      </w:r>
      <w:r w:rsidR="00D755E8" w:rsidRPr="00CC5BF6">
        <w:rPr>
          <w:rFonts w:ascii="Arial" w:hAnsi="Arial" w:cs="Arial"/>
          <w:sz w:val="24"/>
          <w:szCs w:val="24"/>
        </w:rPr>
        <w:t xml:space="preserve"> </w:t>
      </w:r>
      <w:r w:rsidRPr="00CC5BF6">
        <w:rPr>
          <w:rFonts w:ascii="Arial" w:hAnsi="Arial" w:cs="Arial"/>
          <w:sz w:val="24"/>
          <w:szCs w:val="24"/>
        </w:rPr>
        <w:t>constatou os preços d</w:t>
      </w:r>
      <w:r w:rsidR="00D755E8" w:rsidRPr="00CC5BF6">
        <w:rPr>
          <w:rFonts w:ascii="Arial" w:hAnsi="Arial" w:cs="Arial"/>
          <w:sz w:val="24"/>
          <w:szCs w:val="24"/>
        </w:rPr>
        <w:t xml:space="preserve">e todos </w:t>
      </w:r>
      <w:r w:rsidRPr="00CC5BF6">
        <w:rPr>
          <w:rFonts w:ascii="Arial" w:hAnsi="Arial" w:cs="Arial"/>
          <w:sz w:val="24"/>
          <w:szCs w:val="24"/>
        </w:rPr>
        <w:t>os itens</w:t>
      </w:r>
      <w:r w:rsidR="001347D3" w:rsidRPr="00CC5BF6">
        <w:rPr>
          <w:rFonts w:ascii="Arial" w:hAnsi="Arial" w:cs="Arial"/>
          <w:sz w:val="24"/>
          <w:szCs w:val="24"/>
        </w:rPr>
        <w:t xml:space="preserve"> conforme tabela abaixo</w:t>
      </w:r>
      <w:r w:rsidRPr="00CC5BF6">
        <w:rPr>
          <w:rFonts w:ascii="Arial" w:hAnsi="Arial" w:cs="Arial"/>
          <w:sz w:val="24"/>
          <w:szCs w:val="24"/>
        </w:rPr>
        <w:t>:</w:t>
      </w:r>
    </w:p>
    <w:p w:rsidR="00876602" w:rsidRPr="00CC5BF6" w:rsidRDefault="00876602" w:rsidP="00850D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678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6"/>
        <w:gridCol w:w="2588"/>
        <w:gridCol w:w="2768"/>
        <w:gridCol w:w="182"/>
        <w:gridCol w:w="349"/>
        <w:gridCol w:w="182"/>
        <w:gridCol w:w="182"/>
        <w:gridCol w:w="571"/>
        <w:gridCol w:w="160"/>
      </w:tblGrid>
      <w:tr w:rsidR="00F25847" w:rsidRPr="00CC5BF6" w:rsidTr="00F25847">
        <w:trPr>
          <w:trHeight w:val="375"/>
        </w:trPr>
        <w:tc>
          <w:tcPr>
            <w:tcW w:w="5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47" w:rsidRPr="00CC5BF6" w:rsidRDefault="00F25847" w:rsidP="00F25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C5BF6">
              <w:rPr>
                <w:rFonts w:ascii="Arial" w:eastAsia="Times New Roman" w:hAnsi="Arial" w:cs="Arial"/>
                <w:b/>
                <w:bCs/>
                <w:color w:val="000000"/>
              </w:rPr>
              <w:t>PLANILHA DE APURAÇÃO DE PREÇOS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47" w:rsidRPr="00CC5BF6" w:rsidRDefault="00F25847" w:rsidP="00F25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47" w:rsidRPr="00CC5BF6" w:rsidRDefault="00F25847" w:rsidP="00F2584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47" w:rsidRPr="00CC5BF6" w:rsidRDefault="00F25847" w:rsidP="00F2584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47" w:rsidRPr="00CC5BF6" w:rsidRDefault="00F25847" w:rsidP="00F2584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25847" w:rsidRPr="00CC5BF6" w:rsidTr="00F25847">
        <w:trPr>
          <w:trHeight w:val="375"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847" w:rsidRPr="00CC5BF6" w:rsidRDefault="00F25847" w:rsidP="00F25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847" w:rsidRPr="00CC5BF6" w:rsidRDefault="00F25847" w:rsidP="00F25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47" w:rsidRPr="00CC5BF6" w:rsidRDefault="00F25847" w:rsidP="00F25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47" w:rsidRPr="00CC5BF6" w:rsidRDefault="00F25847" w:rsidP="00F25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47" w:rsidRPr="00CC5BF6" w:rsidRDefault="00F25847" w:rsidP="00F25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47" w:rsidRPr="00CC5BF6" w:rsidRDefault="00F25847" w:rsidP="00F25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47" w:rsidRPr="00CC5BF6" w:rsidRDefault="00F25847" w:rsidP="00F25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tbl>
      <w:tblPr>
        <w:tblpPr w:leftFromText="141" w:rightFromText="141" w:vertAnchor="text" w:horzAnchor="margin" w:tblpXSpec="center" w:tblpY="1"/>
        <w:tblW w:w="98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498"/>
        <w:gridCol w:w="1141"/>
        <w:gridCol w:w="1506"/>
        <w:gridCol w:w="1152"/>
        <w:gridCol w:w="1365"/>
        <w:gridCol w:w="1261"/>
        <w:gridCol w:w="1427"/>
      </w:tblGrid>
      <w:tr w:rsidR="00C65605" w:rsidRPr="00CC5BF6" w:rsidTr="001F57CB">
        <w:trPr>
          <w:trHeight w:val="499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605" w:rsidRPr="00CC5BF6" w:rsidRDefault="00FA15D1" w:rsidP="00FA1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C5B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Lote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605" w:rsidRPr="00CC5BF6" w:rsidRDefault="00FA15D1" w:rsidP="00FA1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C5B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Empresa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605" w:rsidRPr="00CC5BF6" w:rsidRDefault="00FA15D1" w:rsidP="00FA1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C5B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Empresa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605" w:rsidRPr="00CC5BF6" w:rsidRDefault="00FA15D1" w:rsidP="00FA1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C5B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Empresa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605" w:rsidRPr="00CC5BF6" w:rsidRDefault="00FA15D1" w:rsidP="00FA1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C5B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Empresa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605" w:rsidRPr="00CC5BF6" w:rsidRDefault="00C65605" w:rsidP="00FA1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C65605" w:rsidRPr="00CC5BF6" w:rsidRDefault="00FA15D1" w:rsidP="00FA1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C5B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Empresa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605" w:rsidRPr="00CC5BF6" w:rsidRDefault="00C65605" w:rsidP="00FA1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C65605" w:rsidRPr="00CC5BF6" w:rsidRDefault="00FA15D1" w:rsidP="00FA1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C5B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Empresa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605" w:rsidRPr="00CC5BF6" w:rsidRDefault="00C65605" w:rsidP="00FA1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C65605" w:rsidRPr="00CC5BF6" w:rsidRDefault="00FA15D1" w:rsidP="00FA1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C5B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Empresa</w:t>
            </w:r>
          </w:p>
        </w:tc>
      </w:tr>
      <w:tr w:rsidR="00C65605" w:rsidRPr="00CC5BF6" w:rsidTr="001F57CB">
        <w:trPr>
          <w:trHeight w:val="499"/>
        </w:trPr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605" w:rsidRPr="00CC5BF6" w:rsidRDefault="00C65605" w:rsidP="00FA1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605" w:rsidRPr="00CC5BF6" w:rsidRDefault="00FA15D1" w:rsidP="00FA1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CC5B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I.R.</w:t>
            </w:r>
            <w:proofErr w:type="gramEnd"/>
            <w:r w:rsidRPr="00CC5B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605" w:rsidRPr="00CC5BF6" w:rsidRDefault="00FA15D1" w:rsidP="00FA1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C5B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Jose Alves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605" w:rsidRPr="00CC5BF6" w:rsidRDefault="00FA15D1" w:rsidP="00FA1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C5B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Francisco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605" w:rsidRPr="00CC5BF6" w:rsidRDefault="00FA15D1" w:rsidP="00FA1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C5B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Antônio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605" w:rsidRPr="00CC5BF6" w:rsidRDefault="00C65605" w:rsidP="00FA1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C65605" w:rsidRPr="00CC5BF6" w:rsidRDefault="00FA15D1" w:rsidP="00FA1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C5BF6">
              <w:rPr>
                <w:rFonts w:ascii="Arial" w:hAnsi="Arial" w:cs="Arial"/>
                <w:b/>
                <w:sz w:val="18"/>
                <w:szCs w:val="18"/>
              </w:rPr>
              <w:t>João Luis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605" w:rsidRPr="00CC5BF6" w:rsidRDefault="00C65605" w:rsidP="00FA1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C65605" w:rsidRPr="00CC5BF6" w:rsidRDefault="00FA15D1" w:rsidP="00FA1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C5BF6">
              <w:rPr>
                <w:rFonts w:ascii="Arial" w:hAnsi="Arial" w:cs="Arial"/>
                <w:b/>
                <w:sz w:val="18"/>
                <w:szCs w:val="18"/>
              </w:rPr>
              <w:t>Lucitelma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605" w:rsidRPr="00CC5BF6" w:rsidRDefault="00C65605" w:rsidP="00FA1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C65605" w:rsidRPr="00CC5BF6" w:rsidRDefault="00FA15D1" w:rsidP="00FA1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C5B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Rosilandia</w:t>
            </w:r>
          </w:p>
        </w:tc>
      </w:tr>
      <w:tr w:rsidR="00C65605" w:rsidRPr="00CC5BF6" w:rsidTr="001F57CB">
        <w:trPr>
          <w:trHeight w:val="499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5605" w:rsidRPr="00CC5BF6" w:rsidRDefault="00C65605" w:rsidP="00F25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5B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605" w:rsidRPr="00CC5BF6" w:rsidRDefault="00C65605" w:rsidP="008B1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CC5B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Itens de 01 a 28 no valor de R$ </w:t>
            </w:r>
            <w:r w:rsidR="008B1095" w:rsidRPr="00CC5B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295.438,00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605" w:rsidRPr="00CC5BF6" w:rsidRDefault="00C65605" w:rsidP="00BF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5B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Itens de 01 a 28 no valor de R$ 345.325,40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605" w:rsidRPr="00CC5BF6" w:rsidRDefault="00C65605" w:rsidP="00604A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5B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Itens de 01 a 28 no valor de R$ </w:t>
            </w:r>
            <w:r w:rsidR="00604A67" w:rsidRPr="00CC5B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346.854,00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605" w:rsidRPr="00CC5BF6" w:rsidRDefault="00C65605" w:rsidP="00BF1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B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Itens de 01 a 28 no valor de R$ 355.737,50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605" w:rsidRPr="00CC5BF6" w:rsidRDefault="00C65605" w:rsidP="00BF1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B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Itens de 01 a 28 no valor de R$ 349.933,30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605" w:rsidRPr="00CC5BF6" w:rsidRDefault="00C65605" w:rsidP="00BF1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B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Itens de 01 a 28 no valor de R$ 348.203,00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605" w:rsidRPr="00CC5BF6" w:rsidRDefault="00C65605" w:rsidP="0001159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  <w:p w:rsidR="00C65605" w:rsidRPr="00CC5BF6" w:rsidRDefault="00C65605" w:rsidP="0001159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CC5B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NÃO COTOU</w:t>
            </w:r>
          </w:p>
        </w:tc>
      </w:tr>
      <w:tr w:rsidR="00C65605" w:rsidRPr="00CC5BF6" w:rsidTr="001F57CB">
        <w:trPr>
          <w:trHeight w:val="499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5605" w:rsidRPr="00CC5BF6" w:rsidRDefault="00C65605" w:rsidP="00F25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5B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605" w:rsidRPr="00CC5BF6" w:rsidRDefault="00C65605" w:rsidP="00E47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CC5B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NÃO COTOU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605" w:rsidRPr="00CC5BF6" w:rsidRDefault="00C65605" w:rsidP="00E475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5B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NÃO COTOU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605" w:rsidRPr="00CC5BF6" w:rsidRDefault="00E47562" w:rsidP="00E47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B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NÃO COTOU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605" w:rsidRPr="00CC5BF6" w:rsidRDefault="00C65605" w:rsidP="00E47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B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NÃO COTOU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605" w:rsidRPr="00CC5BF6" w:rsidRDefault="00C65605" w:rsidP="00E47562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  <w:p w:rsidR="00C65605" w:rsidRPr="00CC5BF6" w:rsidRDefault="00C65605" w:rsidP="00E47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B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NÃO COTOU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605" w:rsidRPr="00CC5BF6" w:rsidRDefault="00C65605" w:rsidP="00E47562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  <w:p w:rsidR="00C65605" w:rsidRPr="00CC5BF6" w:rsidRDefault="00C65605" w:rsidP="00E47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B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NÃO COTOU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605" w:rsidRPr="00CC5BF6" w:rsidRDefault="00C65605" w:rsidP="00E47562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  <w:p w:rsidR="00C65605" w:rsidRPr="00CC5BF6" w:rsidRDefault="00C65605" w:rsidP="0004523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CC5B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Item 01 no valor de R$ </w:t>
            </w:r>
            <w:r w:rsidR="00045234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61.320,00</w:t>
            </w:r>
          </w:p>
        </w:tc>
      </w:tr>
      <w:tr w:rsidR="00C65605" w:rsidRPr="00CC5BF6" w:rsidTr="001F57CB">
        <w:trPr>
          <w:trHeight w:val="499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5605" w:rsidRPr="00CC5BF6" w:rsidRDefault="00C65605" w:rsidP="00DB68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5B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605" w:rsidRPr="00CC5BF6" w:rsidRDefault="00C65605" w:rsidP="00DB68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5B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NÃO COTOU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605" w:rsidRPr="00CC5BF6" w:rsidRDefault="00C65605" w:rsidP="00DB68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5B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NÃO COTOU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605" w:rsidRPr="00CC5BF6" w:rsidRDefault="00C65605" w:rsidP="00DB6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B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NÃO COTOU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605" w:rsidRPr="00CC5BF6" w:rsidRDefault="00C65605" w:rsidP="00DB686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B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It</w:t>
            </w:r>
            <w:bookmarkStart w:id="0" w:name="_GoBack"/>
            <w:bookmarkEnd w:id="0"/>
            <w:r w:rsidRPr="00CC5B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ens 01 e 02 no valor no valor R$ 89.250,00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605" w:rsidRPr="00CC5BF6" w:rsidRDefault="00C65605" w:rsidP="00DB6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65605" w:rsidRPr="00CC5BF6" w:rsidRDefault="00C65605" w:rsidP="00DB6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B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NÃO COTOU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605" w:rsidRPr="00CC5BF6" w:rsidRDefault="00C65605" w:rsidP="00DB6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65605" w:rsidRPr="00CC5BF6" w:rsidRDefault="00C65605" w:rsidP="00DB6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B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NÃO COTOU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605" w:rsidRPr="00CC5BF6" w:rsidRDefault="00C65605" w:rsidP="00DB6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65605" w:rsidRPr="00CC5BF6" w:rsidRDefault="00C65605" w:rsidP="00DB6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B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NÃO COTOU</w:t>
            </w:r>
          </w:p>
        </w:tc>
      </w:tr>
      <w:tr w:rsidR="00C65605" w:rsidRPr="00CC5BF6" w:rsidTr="001F57CB">
        <w:trPr>
          <w:trHeight w:val="499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5605" w:rsidRPr="00CC5BF6" w:rsidRDefault="00C65605" w:rsidP="00DB68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CC5B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605" w:rsidRPr="00CC5BF6" w:rsidRDefault="00C65605" w:rsidP="008B10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5BF6">
              <w:rPr>
                <w:rFonts w:ascii="Arial" w:hAnsi="Arial" w:cs="Arial"/>
                <w:b/>
                <w:sz w:val="18"/>
                <w:szCs w:val="18"/>
              </w:rPr>
              <w:t>Itens 01 a 05 no valor R$ 66.</w:t>
            </w:r>
            <w:r w:rsidR="008B1095" w:rsidRPr="00CC5BF6">
              <w:rPr>
                <w:rFonts w:ascii="Arial" w:hAnsi="Arial" w:cs="Arial"/>
                <w:b/>
                <w:sz w:val="18"/>
                <w:szCs w:val="18"/>
              </w:rPr>
              <w:t>840</w:t>
            </w:r>
            <w:r w:rsidRPr="00CC5BF6"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605" w:rsidRPr="00CC5BF6" w:rsidRDefault="00C65605" w:rsidP="00DB68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5BF6">
              <w:rPr>
                <w:rFonts w:ascii="Arial" w:hAnsi="Arial" w:cs="Arial"/>
                <w:b/>
                <w:sz w:val="18"/>
                <w:szCs w:val="18"/>
              </w:rPr>
              <w:t>NÃO COTOU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605" w:rsidRPr="00CC5BF6" w:rsidRDefault="00C65605" w:rsidP="00DB68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5BF6">
              <w:rPr>
                <w:rFonts w:ascii="Arial" w:hAnsi="Arial" w:cs="Arial"/>
                <w:b/>
                <w:sz w:val="18"/>
                <w:szCs w:val="18"/>
              </w:rPr>
              <w:t>NÃO COTOU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605" w:rsidRPr="00CC5BF6" w:rsidRDefault="00C65605" w:rsidP="00DB68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5BF6">
              <w:rPr>
                <w:rFonts w:ascii="Arial" w:hAnsi="Arial" w:cs="Arial"/>
                <w:b/>
                <w:sz w:val="18"/>
                <w:szCs w:val="18"/>
              </w:rPr>
              <w:t>NÃO COTOU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605" w:rsidRPr="00CC5BF6" w:rsidRDefault="00C65605" w:rsidP="00DB68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65605" w:rsidRPr="00CC5BF6" w:rsidRDefault="00C65605" w:rsidP="00DB68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5B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NÃO COTOU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605" w:rsidRPr="00CC5BF6" w:rsidRDefault="00C65605" w:rsidP="00DB68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65605" w:rsidRPr="00CC5BF6" w:rsidRDefault="00C063D6" w:rsidP="00DB68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5B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Item 05 no valor de R$ 2.800,00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605" w:rsidRPr="00CC5BF6" w:rsidRDefault="00C65605" w:rsidP="00DB68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65605" w:rsidRPr="00CC5BF6" w:rsidRDefault="00C65605" w:rsidP="00DB68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5B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NÃO COTOU</w:t>
            </w:r>
          </w:p>
        </w:tc>
      </w:tr>
    </w:tbl>
    <w:p w:rsidR="00F25847" w:rsidRPr="00CC5BF6" w:rsidRDefault="00F25847" w:rsidP="00850D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61532" w:rsidRPr="00CC5BF6" w:rsidRDefault="00B639FD" w:rsidP="00850D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5BF6">
        <w:rPr>
          <w:rFonts w:ascii="Arial" w:hAnsi="Arial" w:cs="Arial"/>
          <w:sz w:val="24"/>
          <w:szCs w:val="24"/>
        </w:rPr>
        <w:t>Após a</w:t>
      </w:r>
      <w:r w:rsidR="003B6C86" w:rsidRPr="00CC5BF6">
        <w:rPr>
          <w:rFonts w:ascii="Arial" w:hAnsi="Arial" w:cs="Arial"/>
          <w:sz w:val="24"/>
          <w:szCs w:val="24"/>
        </w:rPr>
        <w:t xml:space="preserve"> apuração dos referidos itens o</w:t>
      </w:r>
      <w:r w:rsidRPr="00CC5BF6">
        <w:rPr>
          <w:rFonts w:ascii="Arial" w:hAnsi="Arial" w:cs="Arial"/>
          <w:sz w:val="24"/>
          <w:szCs w:val="24"/>
        </w:rPr>
        <w:t xml:space="preserve"> senhor</w:t>
      </w:r>
      <w:r w:rsidR="00850D43" w:rsidRPr="00CC5BF6">
        <w:rPr>
          <w:rFonts w:ascii="Arial" w:hAnsi="Arial" w:cs="Arial"/>
          <w:sz w:val="24"/>
          <w:szCs w:val="24"/>
        </w:rPr>
        <w:t xml:space="preserve"> Pregoeir</w:t>
      </w:r>
      <w:r w:rsidR="003B6C86" w:rsidRPr="00CC5BF6">
        <w:rPr>
          <w:rFonts w:ascii="Arial" w:hAnsi="Arial" w:cs="Arial"/>
          <w:sz w:val="24"/>
          <w:szCs w:val="24"/>
        </w:rPr>
        <w:t>o</w:t>
      </w:r>
      <w:r w:rsidR="00850D43" w:rsidRPr="00CC5BF6">
        <w:rPr>
          <w:rFonts w:ascii="Arial" w:hAnsi="Arial" w:cs="Arial"/>
          <w:sz w:val="24"/>
          <w:szCs w:val="24"/>
        </w:rPr>
        <w:t xml:space="preserve"> negociou com o representante</w:t>
      </w:r>
      <w:r w:rsidR="003B6C86" w:rsidRPr="00CC5BF6">
        <w:rPr>
          <w:rFonts w:ascii="Arial" w:hAnsi="Arial" w:cs="Arial"/>
          <w:sz w:val="24"/>
          <w:szCs w:val="24"/>
        </w:rPr>
        <w:t xml:space="preserve"> </w:t>
      </w:r>
      <w:r w:rsidR="00850D43" w:rsidRPr="00CC5BF6">
        <w:rPr>
          <w:rFonts w:ascii="Arial" w:hAnsi="Arial" w:cs="Arial"/>
          <w:sz w:val="24"/>
          <w:szCs w:val="24"/>
        </w:rPr>
        <w:t>da</w:t>
      </w:r>
      <w:r w:rsidR="003B6C86" w:rsidRPr="00CC5BF6">
        <w:rPr>
          <w:rFonts w:ascii="Arial" w:hAnsi="Arial" w:cs="Arial"/>
          <w:sz w:val="24"/>
          <w:szCs w:val="24"/>
        </w:rPr>
        <w:t xml:space="preserve"> </w:t>
      </w:r>
      <w:r w:rsidR="00850D43" w:rsidRPr="00CC5BF6">
        <w:rPr>
          <w:rFonts w:ascii="Arial" w:hAnsi="Arial" w:cs="Arial"/>
          <w:sz w:val="24"/>
          <w:szCs w:val="24"/>
        </w:rPr>
        <w:t>empresa</w:t>
      </w:r>
      <w:r w:rsidR="003B6C86" w:rsidRPr="00CC5BF6">
        <w:rPr>
          <w:rFonts w:ascii="Arial" w:hAnsi="Arial" w:cs="Arial"/>
          <w:sz w:val="24"/>
          <w:szCs w:val="24"/>
        </w:rPr>
        <w:t xml:space="preserve"> </w:t>
      </w:r>
      <w:r w:rsidR="00850D43" w:rsidRPr="00CC5BF6">
        <w:rPr>
          <w:rFonts w:ascii="Arial" w:hAnsi="Arial" w:cs="Arial"/>
          <w:sz w:val="24"/>
          <w:szCs w:val="24"/>
        </w:rPr>
        <w:t>a redução de sua</w:t>
      </w:r>
      <w:r w:rsidR="003B6C86" w:rsidRPr="00CC5BF6">
        <w:rPr>
          <w:rFonts w:ascii="Arial" w:hAnsi="Arial" w:cs="Arial"/>
          <w:sz w:val="24"/>
          <w:szCs w:val="24"/>
        </w:rPr>
        <w:t xml:space="preserve"> </w:t>
      </w:r>
      <w:r w:rsidR="00850D43" w:rsidRPr="00CC5BF6">
        <w:rPr>
          <w:rFonts w:ascii="Arial" w:hAnsi="Arial" w:cs="Arial"/>
          <w:sz w:val="24"/>
          <w:szCs w:val="24"/>
        </w:rPr>
        <w:t xml:space="preserve">proposta, após negociação os preços </w:t>
      </w:r>
      <w:r w:rsidR="003F6F02">
        <w:rPr>
          <w:rFonts w:ascii="Arial" w:hAnsi="Arial" w:cs="Arial"/>
          <w:sz w:val="24"/>
          <w:szCs w:val="24"/>
        </w:rPr>
        <w:t>continuaram os mesmos, vez que o representante justificou não poder reduzir seu preço, pois a mesma esta abaixo do valor estimado na Planilha de Quantitativos e dentro dos valores mais baixos praticados no mercado, o que foi aceito pelo Pregoeiro e sua equipe de apoio.</w:t>
      </w:r>
    </w:p>
    <w:tbl>
      <w:tblPr>
        <w:tblpPr w:leftFromText="141" w:rightFromText="141" w:vertAnchor="text" w:horzAnchor="margin" w:tblpY="291"/>
        <w:tblW w:w="95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8"/>
        <w:gridCol w:w="1569"/>
        <w:gridCol w:w="7211"/>
      </w:tblGrid>
      <w:tr w:rsidR="003B6C86" w:rsidRPr="00CC5BF6" w:rsidTr="007E468D">
        <w:trPr>
          <w:trHeight w:val="49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C86" w:rsidRPr="00CC5BF6" w:rsidRDefault="003B6C86" w:rsidP="006F48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C5B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Ordem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C86" w:rsidRPr="00CC5BF6" w:rsidRDefault="003B6C86" w:rsidP="006F48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C5B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EMPRESAS 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C86" w:rsidRPr="00CC5BF6" w:rsidRDefault="003B6C86" w:rsidP="006F48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C5B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EMPRESA </w:t>
            </w:r>
          </w:p>
        </w:tc>
      </w:tr>
      <w:tr w:rsidR="003B6C86" w:rsidRPr="00CC5BF6" w:rsidTr="007E468D">
        <w:trPr>
          <w:trHeight w:val="499"/>
        </w:trPr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C86" w:rsidRPr="00CC5BF6" w:rsidRDefault="003B6C86" w:rsidP="006F48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C86" w:rsidRPr="00CC5BF6" w:rsidRDefault="003B6C86" w:rsidP="006F48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C86" w:rsidRPr="00CC5BF6" w:rsidRDefault="003B6C86" w:rsidP="006F48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B6C86" w:rsidRPr="00CC5BF6" w:rsidTr="007E468D">
        <w:trPr>
          <w:trHeight w:val="49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B6C86" w:rsidRPr="00CC5BF6" w:rsidRDefault="003B6C86" w:rsidP="006F4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5B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C86" w:rsidRPr="00CC5BF6" w:rsidRDefault="003B6C86" w:rsidP="006F48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proofErr w:type="gramStart"/>
            <w:r w:rsidRPr="00CC5B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I.R.</w:t>
            </w:r>
            <w:proofErr w:type="gramEnd"/>
            <w:r w:rsidRPr="00CC5B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P 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C86" w:rsidRPr="00CC5BF6" w:rsidRDefault="008E0F9B" w:rsidP="00757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CC5B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Iten</w:t>
            </w:r>
            <w:r w:rsidR="00757568" w:rsidRPr="00CC5B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s Lote I:</w:t>
            </w:r>
            <w:r w:rsidRPr="00CC5B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20</w:t>
            </w:r>
            <w:proofErr w:type="gramStart"/>
            <w:r w:rsidRPr="00CC5B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743FD9" w:rsidRPr="00CC5B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gramEnd"/>
            <w:r w:rsidR="00743FD9" w:rsidRPr="00CC5B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e 25</w:t>
            </w:r>
            <w:r w:rsidR="0094540D" w:rsidRPr="00CC5B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no valor de R$ 14.640,00</w:t>
            </w:r>
            <w:r w:rsidR="00757568" w:rsidRPr="00CC5B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. Lote IV: 01 a 05 </w:t>
            </w:r>
            <w:r w:rsidR="0094540D" w:rsidRPr="00CC5B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no valor de 66.495,00, </w:t>
            </w:r>
            <w:r w:rsidR="00757568" w:rsidRPr="00CC5B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totalizando</w:t>
            </w:r>
            <w:r w:rsidR="0094540D" w:rsidRPr="00CC5B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todos os Itens</w:t>
            </w:r>
            <w:r w:rsidR="00757568" w:rsidRPr="00CC5B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CC5B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o valor de </w:t>
            </w:r>
            <w:r w:rsidR="00743FD9" w:rsidRPr="00CC5B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R$ </w:t>
            </w:r>
            <w:r w:rsidR="00757568" w:rsidRPr="00CC5B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81.135,00</w:t>
            </w:r>
          </w:p>
        </w:tc>
      </w:tr>
      <w:tr w:rsidR="003B6C86" w:rsidRPr="00CC5BF6" w:rsidTr="007E468D">
        <w:trPr>
          <w:trHeight w:val="49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B6C86" w:rsidRPr="00CC5BF6" w:rsidRDefault="003B6C86" w:rsidP="006F4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5B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C86" w:rsidRPr="00CC5BF6" w:rsidRDefault="003B6C86" w:rsidP="006F48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CC5B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JOSE ALVES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C86" w:rsidRPr="00CC5BF6" w:rsidRDefault="003B6C86" w:rsidP="00062F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5BF6">
              <w:rPr>
                <w:rFonts w:ascii="Arial" w:hAnsi="Arial" w:cs="Arial"/>
                <w:b/>
                <w:sz w:val="18"/>
                <w:szCs w:val="18"/>
              </w:rPr>
              <w:t>Itens</w:t>
            </w:r>
            <w:r w:rsidR="00757568" w:rsidRPr="00CC5BF6">
              <w:rPr>
                <w:rFonts w:ascii="Arial" w:hAnsi="Arial" w:cs="Arial"/>
                <w:b/>
                <w:sz w:val="18"/>
                <w:szCs w:val="18"/>
              </w:rPr>
              <w:t xml:space="preserve"> Lote I:</w:t>
            </w:r>
            <w:r w:rsidRPr="00CC5BF6">
              <w:rPr>
                <w:rFonts w:ascii="Arial" w:hAnsi="Arial" w:cs="Arial"/>
                <w:b/>
                <w:sz w:val="18"/>
                <w:szCs w:val="18"/>
              </w:rPr>
              <w:t xml:space="preserve"> 1</w:t>
            </w:r>
            <w:r w:rsidR="00062FD1" w:rsidRPr="00CC5BF6">
              <w:rPr>
                <w:rFonts w:ascii="Arial" w:hAnsi="Arial" w:cs="Arial"/>
                <w:b/>
                <w:sz w:val="18"/>
                <w:szCs w:val="18"/>
              </w:rPr>
              <w:t>2, 21, 22 e 26</w:t>
            </w:r>
            <w:r w:rsidRPr="00CC5BF6">
              <w:rPr>
                <w:rFonts w:ascii="Arial" w:hAnsi="Arial" w:cs="Arial"/>
                <w:b/>
                <w:sz w:val="18"/>
                <w:szCs w:val="18"/>
              </w:rPr>
              <w:t xml:space="preserve"> no valor de R$ </w:t>
            </w:r>
            <w:proofErr w:type="gramStart"/>
            <w:r w:rsidR="00062FD1" w:rsidRPr="00CC5BF6">
              <w:rPr>
                <w:rFonts w:ascii="Arial" w:hAnsi="Arial" w:cs="Arial"/>
                <w:b/>
                <w:sz w:val="18"/>
                <w:szCs w:val="18"/>
              </w:rPr>
              <w:t>136.345,00</w:t>
            </w:r>
            <w:proofErr w:type="gramEnd"/>
          </w:p>
        </w:tc>
      </w:tr>
      <w:tr w:rsidR="003B6C86" w:rsidRPr="00CC5BF6" w:rsidTr="007E468D">
        <w:trPr>
          <w:trHeight w:val="49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B6C86" w:rsidRPr="00CC5BF6" w:rsidRDefault="003B6C86" w:rsidP="006F4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5B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C86" w:rsidRPr="00CC5BF6" w:rsidRDefault="003B6C86" w:rsidP="006F48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5B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FRANCISCO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C86" w:rsidRPr="00CC5BF6" w:rsidRDefault="003B6C86" w:rsidP="007575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5BF6">
              <w:rPr>
                <w:rFonts w:ascii="Arial" w:hAnsi="Arial" w:cs="Arial"/>
                <w:b/>
                <w:sz w:val="18"/>
                <w:szCs w:val="18"/>
              </w:rPr>
              <w:t>Itens</w:t>
            </w:r>
            <w:r w:rsidR="00113356" w:rsidRPr="00CC5BF6">
              <w:rPr>
                <w:rFonts w:ascii="Arial" w:hAnsi="Arial" w:cs="Arial"/>
                <w:b/>
                <w:sz w:val="18"/>
                <w:szCs w:val="18"/>
              </w:rPr>
              <w:t xml:space="preserve"> Lote I:</w:t>
            </w:r>
            <w:r w:rsidR="00757568" w:rsidRPr="00CC5BF6">
              <w:rPr>
                <w:rFonts w:ascii="Arial" w:hAnsi="Arial" w:cs="Arial"/>
                <w:b/>
                <w:sz w:val="18"/>
                <w:szCs w:val="18"/>
              </w:rPr>
              <w:t xml:space="preserve"> 03, 09, 11 e 17</w:t>
            </w:r>
            <w:r w:rsidRPr="00CC5BF6">
              <w:rPr>
                <w:rFonts w:ascii="Arial" w:hAnsi="Arial" w:cs="Arial"/>
                <w:b/>
                <w:sz w:val="18"/>
                <w:szCs w:val="18"/>
              </w:rPr>
              <w:t xml:space="preserve"> no valor de R$ </w:t>
            </w:r>
            <w:proofErr w:type="gramStart"/>
            <w:r w:rsidRPr="00CC5BF6">
              <w:rPr>
                <w:rFonts w:ascii="Arial" w:hAnsi="Arial" w:cs="Arial"/>
                <w:b/>
                <w:sz w:val="18"/>
                <w:szCs w:val="18"/>
              </w:rPr>
              <w:t>28.</w:t>
            </w:r>
            <w:r w:rsidR="00757568" w:rsidRPr="00CC5BF6">
              <w:rPr>
                <w:rFonts w:ascii="Arial" w:hAnsi="Arial" w:cs="Arial"/>
                <w:b/>
                <w:sz w:val="18"/>
                <w:szCs w:val="18"/>
              </w:rPr>
              <w:t>390,00</w:t>
            </w:r>
            <w:proofErr w:type="gramEnd"/>
          </w:p>
        </w:tc>
      </w:tr>
      <w:tr w:rsidR="003B6C86" w:rsidRPr="00CC5BF6" w:rsidTr="007E468D">
        <w:trPr>
          <w:trHeight w:val="49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B6C86" w:rsidRPr="00CC5BF6" w:rsidRDefault="003B6C86" w:rsidP="006F4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5B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C86" w:rsidRPr="00CC5BF6" w:rsidRDefault="003B6C86" w:rsidP="006F48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5B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ANTONIO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C86" w:rsidRPr="00CC5BF6" w:rsidRDefault="00757568" w:rsidP="001133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BF6">
              <w:rPr>
                <w:rFonts w:ascii="Arial" w:hAnsi="Arial" w:cs="Arial"/>
                <w:b/>
                <w:sz w:val="18"/>
                <w:szCs w:val="18"/>
              </w:rPr>
              <w:t>Itens</w:t>
            </w:r>
            <w:r w:rsidR="00113356" w:rsidRPr="00CC5BF6">
              <w:rPr>
                <w:rFonts w:ascii="Arial" w:hAnsi="Arial" w:cs="Arial"/>
                <w:b/>
                <w:sz w:val="18"/>
                <w:szCs w:val="18"/>
              </w:rPr>
              <w:t xml:space="preserve"> Lote I: 02, 05, 06</w:t>
            </w:r>
            <w:r w:rsidR="0094540D" w:rsidRPr="00CC5BF6">
              <w:rPr>
                <w:rFonts w:ascii="Arial" w:hAnsi="Arial" w:cs="Arial"/>
                <w:b/>
                <w:sz w:val="18"/>
                <w:szCs w:val="18"/>
              </w:rPr>
              <w:t xml:space="preserve"> no valor de R$ 80.975,00</w:t>
            </w:r>
            <w:r w:rsidR="00113356" w:rsidRPr="00CC5BF6">
              <w:rPr>
                <w:rFonts w:ascii="Arial" w:hAnsi="Arial" w:cs="Arial"/>
                <w:b/>
                <w:sz w:val="18"/>
                <w:szCs w:val="18"/>
              </w:rPr>
              <w:t>. Lote III, Itens 01 e 02</w:t>
            </w:r>
            <w:r w:rsidR="0094540D" w:rsidRPr="00CC5BF6">
              <w:rPr>
                <w:rFonts w:ascii="Arial" w:hAnsi="Arial" w:cs="Arial"/>
                <w:b/>
                <w:sz w:val="18"/>
                <w:szCs w:val="18"/>
              </w:rPr>
              <w:t xml:space="preserve"> no valor de R$ 89.250,00</w:t>
            </w:r>
            <w:r w:rsidR="00113356" w:rsidRPr="00CC5BF6">
              <w:rPr>
                <w:rFonts w:ascii="Arial" w:hAnsi="Arial" w:cs="Arial"/>
                <w:b/>
                <w:sz w:val="18"/>
                <w:szCs w:val="18"/>
              </w:rPr>
              <w:t xml:space="preserve"> totalizando </w:t>
            </w:r>
            <w:r w:rsidR="0094540D" w:rsidRPr="00CC5BF6">
              <w:rPr>
                <w:rFonts w:ascii="Arial" w:hAnsi="Arial" w:cs="Arial"/>
                <w:b/>
                <w:sz w:val="18"/>
                <w:szCs w:val="18"/>
              </w:rPr>
              <w:t xml:space="preserve">todos os Itens </w:t>
            </w:r>
            <w:r w:rsidR="00113356" w:rsidRPr="00CC5BF6">
              <w:rPr>
                <w:rFonts w:ascii="Arial" w:hAnsi="Arial" w:cs="Arial"/>
                <w:b/>
                <w:sz w:val="18"/>
                <w:szCs w:val="18"/>
              </w:rPr>
              <w:t xml:space="preserve">o valor de R$ 170.225,00 </w:t>
            </w:r>
          </w:p>
        </w:tc>
      </w:tr>
      <w:tr w:rsidR="003B6C86" w:rsidRPr="00CC5BF6" w:rsidTr="007E468D">
        <w:trPr>
          <w:trHeight w:val="49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B6C86" w:rsidRPr="00CC5BF6" w:rsidRDefault="003B6C86" w:rsidP="006F4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5B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C86" w:rsidRPr="00CC5BF6" w:rsidRDefault="003B6C86" w:rsidP="006F48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5BF6">
              <w:rPr>
                <w:rFonts w:ascii="Arial" w:hAnsi="Arial" w:cs="Arial"/>
                <w:b/>
                <w:sz w:val="18"/>
                <w:szCs w:val="18"/>
              </w:rPr>
              <w:t>JOÃO LUIS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C86" w:rsidRPr="00CC5BF6" w:rsidRDefault="00BE2D86" w:rsidP="00E04B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BF6">
              <w:rPr>
                <w:rFonts w:ascii="Arial" w:hAnsi="Arial" w:cs="Arial"/>
                <w:b/>
                <w:sz w:val="18"/>
                <w:szCs w:val="18"/>
              </w:rPr>
              <w:t>Itens Lote I:</w:t>
            </w:r>
            <w:r w:rsidR="008A5B29" w:rsidRPr="00CC5BF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C5BF6">
              <w:rPr>
                <w:rFonts w:ascii="Arial" w:hAnsi="Arial" w:cs="Arial"/>
                <w:b/>
                <w:sz w:val="18"/>
                <w:szCs w:val="18"/>
              </w:rPr>
              <w:t xml:space="preserve">04, 07, 08, 10, 14, 18, 23 e 28 totalizando o valor de R$ </w:t>
            </w:r>
            <w:r w:rsidR="00E04B1C" w:rsidRPr="00CC5BF6">
              <w:rPr>
                <w:rFonts w:ascii="Arial" w:hAnsi="Arial" w:cs="Arial"/>
                <w:b/>
                <w:sz w:val="18"/>
                <w:szCs w:val="18"/>
              </w:rPr>
              <w:t>41.879,30</w:t>
            </w:r>
          </w:p>
        </w:tc>
      </w:tr>
      <w:tr w:rsidR="003B6C86" w:rsidRPr="00CC5BF6" w:rsidTr="007E468D">
        <w:trPr>
          <w:trHeight w:val="53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B6C86" w:rsidRPr="00CC5BF6" w:rsidRDefault="003B6C86" w:rsidP="006F4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5B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06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C86" w:rsidRPr="00CC5BF6" w:rsidRDefault="003B6C86" w:rsidP="006F48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5BF6">
              <w:rPr>
                <w:rFonts w:ascii="Arial" w:hAnsi="Arial" w:cs="Arial"/>
                <w:b/>
                <w:sz w:val="18"/>
                <w:szCs w:val="18"/>
              </w:rPr>
              <w:t>LUCITELMA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C86" w:rsidRPr="00CC5BF6" w:rsidRDefault="003B6C86" w:rsidP="000C4B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5BF6">
              <w:rPr>
                <w:rFonts w:ascii="Arial" w:hAnsi="Arial" w:cs="Arial"/>
                <w:b/>
                <w:sz w:val="18"/>
                <w:szCs w:val="18"/>
              </w:rPr>
              <w:t>Itens</w:t>
            </w:r>
            <w:r w:rsidR="000C4BC2" w:rsidRPr="00CC5BF6">
              <w:rPr>
                <w:rFonts w:ascii="Arial" w:hAnsi="Arial" w:cs="Arial"/>
                <w:b/>
                <w:sz w:val="18"/>
                <w:szCs w:val="18"/>
              </w:rPr>
              <w:t xml:space="preserve"> Lote I:</w:t>
            </w:r>
            <w:proofErr w:type="gramStart"/>
            <w:r w:rsidR="000C4BC2" w:rsidRPr="00CC5BF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C5BF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End"/>
            <w:r w:rsidRPr="00CC5BF6">
              <w:rPr>
                <w:rFonts w:ascii="Arial" w:hAnsi="Arial" w:cs="Arial"/>
                <w:b/>
                <w:sz w:val="18"/>
                <w:szCs w:val="18"/>
              </w:rPr>
              <w:t>01</w:t>
            </w:r>
            <w:r w:rsidR="000C4BC2" w:rsidRPr="00CC5BF6">
              <w:rPr>
                <w:rFonts w:ascii="Arial" w:hAnsi="Arial" w:cs="Arial"/>
                <w:b/>
                <w:sz w:val="18"/>
                <w:szCs w:val="18"/>
              </w:rPr>
              <w:t xml:space="preserve">, 13, 15, 16, 19, 24, e 27 totalizando o valor de </w:t>
            </w:r>
            <w:r w:rsidRPr="00CC5BF6">
              <w:rPr>
                <w:rFonts w:ascii="Arial" w:hAnsi="Arial" w:cs="Arial"/>
                <w:b/>
                <w:sz w:val="18"/>
                <w:szCs w:val="18"/>
              </w:rPr>
              <w:t xml:space="preserve">R$ </w:t>
            </w:r>
            <w:r w:rsidR="000C4BC2" w:rsidRPr="00CC5BF6">
              <w:rPr>
                <w:rFonts w:ascii="Arial" w:hAnsi="Arial" w:cs="Arial"/>
                <w:b/>
                <w:sz w:val="18"/>
                <w:szCs w:val="18"/>
              </w:rPr>
              <w:t>37.390,00</w:t>
            </w:r>
          </w:p>
        </w:tc>
      </w:tr>
      <w:tr w:rsidR="003B6C86" w:rsidRPr="00CC5BF6" w:rsidTr="007E468D">
        <w:trPr>
          <w:trHeight w:val="49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B6C86" w:rsidRPr="00CC5BF6" w:rsidRDefault="003B6C86" w:rsidP="006F4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5B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C86" w:rsidRPr="00CC5BF6" w:rsidRDefault="003B6C86" w:rsidP="006F48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5BF6">
              <w:rPr>
                <w:rFonts w:ascii="Arial" w:hAnsi="Arial" w:cs="Arial"/>
                <w:b/>
                <w:sz w:val="18"/>
                <w:szCs w:val="18"/>
              </w:rPr>
              <w:t>ROSILANDIA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C86" w:rsidRPr="00CC5BF6" w:rsidRDefault="008A5B29" w:rsidP="008A5B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5BF6">
              <w:rPr>
                <w:rFonts w:ascii="Arial" w:hAnsi="Arial" w:cs="Arial"/>
                <w:b/>
                <w:sz w:val="18"/>
                <w:szCs w:val="18"/>
              </w:rPr>
              <w:t>Item</w:t>
            </w:r>
            <w:r w:rsidR="000C4BC2" w:rsidRPr="00CC5BF6">
              <w:rPr>
                <w:rFonts w:ascii="Arial" w:hAnsi="Arial" w:cs="Arial"/>
                <w:b/>
                <w:sz w:val="18"/>
                <w:szCs w:val="18"/>
              </w:rPr>
              <w:t xml:space="preserve"> Lote II: 01</w:t>
            </w:r>
            <w:r w:rsidRPr="00CC5BF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C4BC2" w:rsidRPr="00CC5BF6">
              <w:rPr>
                <w:rFonts w:ascii="Arial" w:hAnsi="Arial" w:cs="Arial"/>
                <w:b/>
                <w:sz w:val="18"/>
                <w:szCs w:val="18"/>
              </w:rPr>
              <w:t>no valor de R$ 61.320,00</w:t>
            </w:r>
          </w:p>
        </w:tc>
      </w:tr>
    </w:tbl>
    <w:p w:rsidR="003B6C86" w:rsidRPr="00CC5BF6" w:rsidRDefault="003B6C86" w:rsidP="007E67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2D00B5" w:rsidRPr="00CC5BF6" w:rsidRDefault="002D00B5" w:rsidP="00850D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A5B29" w:rsidRPr="001F57CB" w:rsidRDefault="003F6F02" w:rsidP="008A5B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não houve redução da Proposta de Preços, </w:t>
      </w:r>
      <w:r w:rsidR="007D2C6D">
        <w:rPr>
          <w:rFonts w:ascii="Arial" w:hAnsi="Arial" w:cs="Arial"/>
          <w:sz w:val="24"/>
          <w:szCs w:val="24"/>
        </w:rPr>
        <w:t>não existe necessidade de readequação da planilha, então o senhor pregoeiro declarou a empresa D.M. SAMPAIO COMERCIO E CONSTRUÇÃO – ME vencedora do processo licitatório com o valor global de R$ 190.850,00 (cento e noventa mil oitocentos e cinquenta reais)</w:t>
      </w:r>
      <w:r w:rsidR="00850D43" w:rsidRPr="001F57CB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1F57CB" w:rsidRPr="001F57CB">
        <w:rPr>
          <w:rFonts w:ascii="Arial" w:hAnsi="Arial" w:cs="Arial"/>
          <w:sz w:val="24"/>
          <w:szCs w:val="24"/>
        </w:rPr>
        <w:t>após</w:t>
      </w:r>
      <w:proofErr w:type="gramEnd"/>
      <w:r w:rsidR="001F57CB" w:rsidRPr="001F57CB">
        <w:rPr>
          <w:rFonts w:ascii="Arial" w:hAnsi="Arial" w:cs="Arial"/>
          <w:sz w:val="24"/>
          <w:szCs w:val="24"/>
        </w:rPr>
        <w:t xml:space="preserve"> encerrada essa etapa o senhor Pregoeiro solicitou do representante da empresa</w:t>
      </w:r>
      <w:r w:rsidR="007D2C6D">
        <w:rPr>
          <w:rFonts w:ascii="Arial" w:hAnsi="Arial" w:cs="Arial"/>
          <w:sz w:val="24"/>
          <w:szCs w:val="24"/>
        </w:rPr>
        <w:t xml:space="preserve"> que entregasse o</w:t>
      </w:r>
      <w:r w:rsidR="008A5B29" w:rsidRPr="001F57CB">
        <w:rPr>
          <w:rFonts w:ascii="Arial" w:hAnsi="Arial" w:cs="Arial"/>
          <w:sz w:val="24"/>
          <w:szCs w:val="24"/>
        </w:rPr>
        <w:t xml:space="preserve"> envelope de nº </w:t>
      </w:r>
      <w:r w:rsidR="007D2C6D">
        <w:rPr>
          <w:rFonts w:ascii="Arial" w:hAnsi="Arial" w:cs="Arial"/>
          <w:sz w:val="24"/>
          <w:szCs w:val="24"/>
        </w:rPr>
        <w:t>0</w:t>
      </w:r>
      <w:r w:rsidR="008A5B29" w:rsidRPr="001F57CB">
        <w:rPr>
          <w:rFonts w:ascii="Arial" w:hAnsi="Arial" w:cs="Arial"/>
          <w:sz w:val="24"/>
          <w:szCs w:val="24"/>
        </w:rPr>
        <w:t xml:space="preserve">2 </w:t>
      </w:r>
      <w:r w:rsidR="007D2C6D">
        <w:rPr>
          <w:rFonts w:ascii="Arial" w:hAnsi="Arial" w:cs="Arial"/>
          <w:sz w:val="24"/>
          <w:szCs w:val="24"/>
        </w:rPr>
        <w:t xml:space="preserve">- </w:t>
      </w:r>
      <w:r w:rsidR="008A5B29" w:rsidRPr="001F57CB">
        <w:rPr>
          <w:rFonts w:ascii="Arial" w:hAnsi="Arial" w:cs="Arial"/>
          <w:sz w:val="24"/>
          <w:szCs w:val="24"/>
        </w:rPr>
        <w:t>Documentação de Habilitação do Licitante que propôs o menor preço, a qual, após a apreciação dos documentos mostrou-se em conformidade com as exigências contidas no Edital o que foi repassado ao licitante para que o mesmo conferisse e rubricassem a documentação</w:t>
      </w:r>
      <w:r w:rsidR="007D2C6D">
        <w:rPr>
          <w:rFonts w:ascii="Arial" w:hAnsi="Arial" w:cs="Arial"/>
          <w:sz w:val="24"/>
          <w:szCs w:val="24"/>
        </w:rPr>
        <w:t>.</w:t>
      </w:r>
      <w:r w:rsidR="008A5B29" w:rsidRPr="001F57CB">
        <w:rPr>
          <w:rFonts w:ascii="Arial" w:hAnsi="Arial" w:cs="Arial"/>
          <w:sz w:val="24"/>
          <w:szCs w:val="24"/>
        </w:rPr>
        <w:t xml:space="preserve"> </w:t>
      </w:r>
      <w:r w:rsidR="007D2C6D">
        <w:rPr>
          <w:rFonts w:ascii="Arial" w:hAnsi="Arial" w:cs="Arial"/>
          <w:sz w:val="24"/>
          <w:szCs w:val="24"/>
        </w:rPr>
        <w:t>P</w:t>
      </w:r>
      <w:r w:rsidR="008A5B29" w:rsidRPr="001F57CB">
        <w:rPr>
          <w:rFonts w:ascii="Arial" w:hAnsi="Arial" w:cs="Arial"/>
          <w:sz w:val="24"/>
          <w:szCs w:val="24"/>
        </w:rPr>
        <w:t xml:space="preserve">erguntado ao licitante se </w:t>
      </w:r>
      <w:r w:rsidR="007D2C6D">
        <w:rPr>
          <w:rFonts w:ascii="Arial" w:hAnsi="Arial" w:cs="Arial"/>
          <w:sz w:val="24"/>
          <w:szCs w:val="24"/>
        </w:rPr>
        <w:t>teria intenção de</w:t>
      </w:r>
      <w:r w:rsidR="008A5B29" w:rsidRPr="001F57CB">
        <w:rPr>
          <w:rFonts w:ascii="Arial" w:hAnsi="Arial" w:cs="Arial"/>
          <w:sz w:val="24"/>
          <w:szCs w:val="24"/>
        </w:rPr>
        <w:t xml:space="preserve"> interpor recurso conforme exigência no Art 4º inciso XVIII, </w:t>
      </w:r>
      <w:r w:rsidR="007D2C6D">
        <w:rPr>
          <w:rFonts w:ascii="Arial" w:hAnsi="Arial" w:cs="Arial"/>
          <w:sz w:val="24"/>
          <w:szCs w:val="24"/>
        </w:rPr>
        <w:t>o mesmo respondeu negativamente</w:t>
      </w:r>
      <w:r w:rsidR="008A5B29" w:rsidRPr="001F57CB">
        <w:rPr>
          <w:rFonts w:ascii="Arial" w:hAnsi="Arial" w:cs="Arial"/>
          <w:sz w:val="24"/>
          <w:szCs w:val="24"/>
        </w:rPr>
        <w:t>, nesse caso, os autos seguirão para homologação e adjucação nos termos da Lei 10.520/2002, e subsidiariamente</w:t>
      </w:r>
      <w:r w:rsidR="007D2C6D">
        <w:rPr>
          <w:rFonts w:ascii="Arial" w:hAnsi="Arial" w:cs="Arial"/>
          <w:sz w:val="24"/>
          <w:szCs w:val="24"/>
        </w:rPr>
        <w:t>,</w:t>
      </w:r>
      <w:r w:rsidR="008A5B29" w:rsidRPr="001F57CB">
        <w:rPr>
          <w:rFonts w:ascii="Arial" w:hAnsi="Arial" w:cs="Arial"/>
          <w:sz w:val="24"/>
          <w:szCs w:val="24"/>
        </w:rPr>
        <w:t xml:space="preserve"> no que couber a Lei 8.666/93 e suas alterações posteriores, momento em que a sessão foi suspensa por 30 (trinta) minutos, para comprovação da veracidade das certidões apresentadas pelos licitantes por meio da internet. Não tendo mais nada a declarar e que não houve nenhuma contestação ou qualquer outro pedido de Impugnação protocolado nesta Prefeitura o senhor Pregoeiro declarou encerrada a sessão e determinou </w:t>
      </w:r>
      <w:proofErr w:type="gramStart"/>
      <w:r w:rsidR="008A5B29" w:rsidRPr="001F57CB">
        <w:rPr>
          <w:rFonts w:ascii="Arial" w:hAnsi="Arial" w:cs="Arial"/>
          <w:sz w:val="24"/>
          <w:szCs w:val="24"/>
        </w:rPr>
        <w:t>a</w:t>
      </w:r>
      <w:proofErr w:type="gramEnd"/>
      <w:r w:rsidR="008A5B29" w:rsidRPr="001F57CB">
        <w:rPr>
          <w:rFonts w:ascii="Arial" w:hAnsi="Arial" w:cs="Arial"/>
          <w:sz w:val="24"/>
          <w:szCs w:val="24"/>
        </w:rPr>
        <w:t xml:space="preserve"> lavratura desta Ata e que a mesma deverá ser assinada por mim que secretariei os trabalhos, </w:t>
      </w:r>
      <w:r w:rsidR="007D2C6D">
        <w:rPr>
          <w:rFonts w:ascii="Arial" w:hAnsi="Arial" w:cs="Arial"/>
          <w:sz w:val="24"/>
          <w:szCs w:val="24"/>
        </w:rPr>
        <w:t>Flávia da costa Veloso</w:t>
      </w:r>
      <w:r w:rsidR="008A5B29" w:rsidRPr="001F57CB">
        <w:rPr>
          <w:rFonts w:ascii="Arial" w:hAnsi="Arial" w:cs="Arial"/>
          <w:sz w:val="24"/>
          <w:szCs w:val="24"/>
        </w:rPr>
        <w:t>, pelo Pregoeiro, pelos Membros da Equipe de Apoio e pelo representante da empresa presente ao final relacionada.</w:t>
      </w:r>
    </w:p>
    <w:p w:rsidR="008A5B29" w:rsidRPr="001F57CB" w:rsidRDefault="008A5B29" w:rsidP="008A5B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0D43" w:rsidRPr="001F57CB" w:rsidRDefault="00850D43" w:rsidP="00762223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  <w:r w:rsidRPr="001F57CB">
        <w:rPr>
          <w:rFonts w:ascii="Arial" w:hAnsi="Arial" w:cs="Arial"/>
          <w:sz w:val="24"/>
          <w:szCs w:val="24"/>
        </w:rPr>
        <w:t>.</w:t>
      </w:r>
    </w:p>
    <w:p w:rsidR="001F57CB" w:rsidRDefault="001F57CB" w:rsidP="007E46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50D43" w:rsidRPr="001F57CB" w:rsidRDefault="007E468D" w:rsidP="007E46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57CB">
        <w:rPr>
          <w:rFonts w:ascii="Arial" w:hAnsi="Arial" w:cs="Arial"/>
          <w:b/>
          <w:sz w:val="24"/>
          <w:szCs w:val="24"/>
        </w:rPr>
        <w:t>Antônio Moreira Leite</w:t>
      </w:r>
    </w:p>
    <w:p w:rsidR="00850D43" w:rsidRPr="001F57CB" w:rsidRDefault="00850D43" w:rsidP="007E46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57CB">
        <w:rPr>
          <w:rFonts w:ascii="Arial" w:hAnsi="Arial" w:cs="Arial"/>
          <w:b/>
          <w:sz w:val="24"/>
          <w:szCs w:val="24"/>
        </w:rPr>
        <w:t>Pregoeir</w:t>
      </w:r>
      <w:r w:rsidR="007E468D" w:rsidRPr="001F57CB">
        <w:rPr>
          <w:rFonts w:ascii="Arial" w:hAnsi="Arial" w:cs="Arial"/>
          <w:b/>
          <w:sz w:val="24"/>
          <w:szCs w:val="24"/>
        </w:rPr>
        <w:t>o</w:t>
      </w:r>
    </w:p>
    <w:p w:rsidR="00850D43" w:rsidRPr="001F57CB" w:rsidRDefault="00850D43" w:rsidP="00850D43">
      <w:pPr>
        <w:rPr>
          <w:rFonts w:ascii="Arial" w:hAnsi="Arial" w:cs="Arial"/>
          <w:b/>
          <w:sz w:val="24"/>
          <w:szCs w:val="24"/>
        </w:rPr>
      </w:pPr>
      <w:r w:rsidRPr="001F57CB">
        <w:rPr>
          <w:rFonts w:ascii="Arial" w:hAnsi="Arial" w:cs="Arial"/>
          <w:b/>
          <w:sz w:val="24"/>
          <w:szCs w:val="24"/>
        </w:rPr>
        <w:t>Equipe de Apoio:</w:t>
      </w:r>
    </w:p>
    <w:p w:rsidR="007D2C6D" w:rsidRDefault="007D2C6D" w:rsidP="00CC5B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Flávia da Costa Veloso</w:t>
      </w:r>
    </w:p>
    <w:p w:rsidR="00850D43" w:rsidRPr="001F57CB" w:rsidRDefault="00850D43" w:rsidP="00CC5B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869E8" w:rsidRPr="001F57CB" w:rsidRDefault="003869E8" w:rsidP="00850D43">
      <w:pPr>
        <w:jc w:val="center"/>
        <w:rPr>
          <w:rFonts w:ascii="Arial" w:hAnsi="Arial" w:cs="Arial"/>
          <w:b/>
          <w:sz w:val="24"/>
          <w:szCs w:val="24"/>
        </w:rPr>
      </w:pPr>
    </w:p>
    <w:p w:rsidR="00850D43" w:rsidRPr="001F57CB" w:rsidRDefault="007D2C6D" w:rsidP="007E46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Ronilson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Lima Serra</w:t>
      </w:r>
    </w:p>
    <w:p w:rsidR="007E468D" w:rsidRPr="001F57CB" w:rsidRDefault="007E468D" w:rsidP="007E46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57CB">
        <w:rPr>
          <w:rFonts w:ascii="Arial" w:hAnsi="Arial" w:cs="Arial"/>
          <w:b/>
          <w:sz w:val="24"/>
          <w:szCs w:val="24"/>
        </w:rPr>
        <w:t xml:space="preserve"> </w:t>
      </w:r>
    </w:p>
    <w:p w:rsidR="007E116B" w:rsidRPr="001F57CB" w:rsidRDefault="007E116B" w:rsidP="007E116B">
      <w:pPr>
        <w:rPr>
          <w:rFonts w:ascii="Arial" w:hAnsi="Arial" w:cs="Arial"/>
          <w:b/>
          <w:sz w:val="24"/>
          <w:szCs w:val="24"/>
        </w:rPr>
      </w:pPr>
      <w:r w:rsidRPr="001F57CB">
        <w:rPr>
          <w:rFonts w:ascii="Arial" w:hAnsi="Arial" w:cs="Arial"/>
          <w:b/>
          <w:sz w:val="24"/>
          <w:szCs w:val="24"/>
        </w:rPr>
        <w:t>EMPRESA:</w:t>
      </w:r>
    </w:p>
    <w:p w:rsidR="007E116B" w:rsidRPr="001F57CB" w:rsidRDefault="007E116B" w:rsidP="007E116B">
      <w:pPr>
        <w:jc w:val="center"/>
        <w:rPr>
          <w:rFonts w:ascii="Arial" w:hAnsi="Arial" w:cs="Arial"/>
          <w:b/>
          <w:sz w:val="24"/>
          <w:szCs w:val="24"/>
        </w:rPr>
      </w:pPr>
    </w:p>
    <w:p w:rsidR="007E468D" w:rsidRPr="001F57CB" w:rsidRDefault="007D2C6D" w:rsidP="00D75D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D.M. SAMPAIO COMERCIO CONSTRUÇÃO - ME</w:t>
      </w:r>
      <w:r w:rsidR="007E468D" w:rsidRPr="001F57CB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E468D" w:rsidRPr="001F57CB" w:rsidRDefault="007E468D" w:rsidP="00D75D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F57CB">
        <w:rPr>
          <w:rFonts w:ascii="Arial" w:hAnsi="Arial" w:cs="Arial"/>
          <w:b/>
          <w:bCs/>
          <w:sz w:val="24"/>
          <w:szCs w:val="24"/>
        </w:rPr>
        <w:t xml:space="preserve">CNPJ Nº </w:t>
      </w:r>
      <w:r w:rsidR="007D2C6D">
        <w:rPr>
          <w:rFonts w:ascii="Arial" w:hAnsi="Arial" w:cs="Arial"/>
          <w:b/>
          <w:bCs/>
          <w:sz w:val="24"/>
          <w:szCs w:val="24"/>
        </w:rPr>
        <w:t>20.129.384/0001-54</w:t>
      </w:r>
      <w:r w:rsidRPr="001F57CB">
        <w:rPr>
          <w:rFonts w:ascii="Arial" w:hAnsi="Arial" w:cs="Arial"/>
          <w:sz w:val="24"/>
          <w:szCs w:val="24"/>
        </w:rPr>
        <w:t xml:space="preserve">, </w:t>
      </w:r>
    </w:p>
    <w:p w:rsidR="00D75D07" w:rsidRPr="001F57CB" w:rsidRDefault="00D75D07" w:rsidP="00D75D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D75D07" w:rsidRPr="001F57CB" w:rsidSect="000361AF">
      <w:headerReference w:type="default" r:id="rId8"/>
      <w:footerReference w:type="default" r:id="rId9"/>
      <w:pgSz w:w="11906" w:h="16838"/>
      <w:pgMar w:top="425" w:right="1134" w:bottom="2552" w:left="1276" w:header="142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0C6" w:rsidRDefault="009930C6">
      <w:pPr>
        <w:spacing w:after="0" w:line="240" w:lineRule="auto"/>
      </w:pPr>
      <w:r>
        <w:separator/>
      </w:r>
    </w:p>
  </w:endnote>
  <w:endnote w:type="continuationSeparator" w:id="0">
    <w:p w:rsidR="009930C6" w:rsidRDefault="00993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847" w:rsidRPr="005B11B1" w:rsidRDefault="00F25847" w:rsidP="009F27C5">
    <w:pPr>
      <w:pStyle w:val="Rodap"/>
      <w:pBdr>
        <w:top w:val="single" w:sz="4" w:space="31" w:color="auto"/>
      </w:pBdr>
      <w:tabs>
        <w:tab w:val="left" w:pos="851"/>
      </w:tabs>
      <w:ind w:firstLine="851"/>
      <w:jc w:val="right"/>
      <w:rPr>
        <w:rFonts w:ascii="Arial" w:eastAsia="Arial Unicode MS" w:hAnsi="Arial" w:cs="Arial"/>
        <w:sz w:val="20"/>
        <w:szCs w:val="20"/>
      </w:rPr>
    </w:pPr>
    <w:r>
      <w:rPr>
        <w:sz w:val="24"/>
        <w:szCs w:val="24"/>
      </w:rPr>
      <w:tab/>
    </w:r>
    <w:r>
      <w:rPr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0C6" w:rsidRDefault="009930C6">
      <w:pPr>
        <w:spacing w:after="0" w:line="240" w:lineRule="auto"/>
      </w:pPr>
      <w:r>
        <w:separator/>
      </w:r>
    </w:p>
  </w:footnote>
  <w:footnote w:type="continuationSeparator" w:id="0">
    <w:p w:rsidR="009930C6" w:rsidRDefault="00993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CB" w:rsidRDefault="001F57CB" w:rsidP="00E710FF">
    <w:pPr>
      <w:pStyle w:val="Cabealho"/>
      <w:jc w:val="center"/>
      <w:rPr>
        <w:sz w:val="24"/>
        <w:szCs w:val="24"/>
      </w:rPr>
    </w:pPr>
  </w:p>
  <w:p w:rsidR="00F25847" w:rsidRDefault="00F25847" w:rsidP="00E710FF">
    <w:pPr>
      <w:pStyle w:val="Cabealho"/>
      <w:jc w:val="center"/>
      <w:rPr>
        <w:sz w:val="24"/>
        <w:szCs w:val="24"/>
      </w:rPr>
    </w:pPr>
    <w:r>
      <w:rPr>
        <w:rFonts w:ascii="Book Antiqua" w:hAnsi="Book Antiqua"/>
        <w:b/>
        <w:bCs/>
        <w:noProof/>
        <w:sz w:val="22"/>
        <w:szCs w:val="22"/>
      </w:rPr>
      <w:drawing>
        <wp:inline distT="0" distB="0" distL="0" distR="0" wp14:anchorId="76E4576E" wp14:editId="30FAFCB7">
          <wp:extent cx="825500" cy="825500"/>
          <wp:effectExtent l="19050" t="0" r="0" b="0"/>
          <wp:docPr id="7" name="Imagem 7" descr="http://www.ma.gov.br/cidadao/estado/simbolos/imagens/escud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a.gov.br/cidadao/estado/simbolos/imagens/escudo.gi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F27C5" w:rsidRPr="009F27C5" w:rsidRDefault="009F27C5" w:rsidP="009F27C5">
    <w:pPr>
      <w:pStyle w:val="Cabealho"/>
      <w:jc w:val="center"/>
      <w:rPr>
        <w:b/>
        <w:sz w:val="20"/>
      </w:rPr>
    </w:pPr>
    <w:r w:rsidRPr="009F27C5">
      <w:rPr>
        <w:b/>
        <w:sz w:val="20"/>
      </w:rPr>
      <w:t>ESTADO DO MARANHÃO</w:t>
    </w:r>
  </w:p>
  <w:p w:rsidR="009F27C5" w:rsidRPr="009F27C5" w:rsidRDefault="009F27C5" w:rsidP="009F27C5">
    <w:pPr>
      <w:pStyle w:val="Cabealho"/>
      <w:jc w:val="center"/>
      <w:rPr>
        <w:b/>
        <w:sz w:val="20"/>
      </w:rPr>
    </w:pPr>
    <w:r w:rsidRPr="009F27C5">
      <w:rPr>
        <w:b/>
        <w:sz w:val="20"/>
      </w:rPr>
      <w:t>PREFEITURA MUNICIPAL DE SÃO PEDRO DA AGUA BRANCA</w:t>
    </w:r>
  </w:p>
  <w:p w:rsidR="009F27C5" w:rsidRPr="009F27C5" w:rsidRDefault="009F27C5" w:rsidP="009F27C5">
    <w:pPr>
      <w:pStyle w:val="Cabealho"/>
      <w:jc w:val="center"/>
      <w:rPr>
        <w:b/>
        <w:sz w:val="20"/>
      </w:rPr>
    </w:pPr>
    <w:r w:rsidRPr="009F27C5">
      <w:rPr>
        <w:b/>
        <w:sz w:val="20"/>
      </w:rPr>
      <w:t>CNPJ Nº 01.613.956/0001-21</w:t>
    </w:r>
  </w:p>
  <w:p w:rsidR="009F27C5" w:rsidRPr="009F27C5" w:rsidRDefault="009F27C5" w:rsidP="009F27C5">
    <w:pPr>
      <w:pStyle w:val="Cabealho"/>
      <w:jc w:val="center"/>
      <w:rPr>
        <w:b/>
        <w:sz w:val="20"/>
      </w:rPr>
    </w:pPr>
    <w:r w:rsidRPr="009F27C5">
      <w:rPr>
        <w:b/>
        <w:sz w:val="20"/>
      </w:rPr>
      <w:t>RUA MARIO ANDREAZZA, Nº 74 – CENTRO – CEP 65.920-</w:t>
    </w:r>
    <w:proofErr w:type="gramStart"/>
    <w:r w:rsidRPr="009F27C5">
      <w:rPr>
        <w:b/>
        <w:sz w:val="20"/>
      </w:rPr>
      <w:t>000</w:t>
    </w:r>
    <w:proofErr w:type="gramEnd"/>
  </w:p>
  <w:p w:rsidR="009F27C5" w:rsidRPr="009F27C5" w:rsidRDefault="009F27C5" w:rsidP="009F27C5">
    <w:pPr>
      <w:pStyle w:val="Cabealho"/>
      <w:jc w:val="center"/>
      <w:rPr>
        <w:b/>
        <w:sz w:val="20"/>
      </w:rPr>
    </w:pPr>
    <w:r w:rsidRPr="009F27C5">
      <w:rPr>
        <w:b/>
        <w:sz w:val="20"/>
      </w:rPr>
      <w:t>SÃO PEDRO DA AGUA BRANCA       MARANHÃO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0D43"/>
    <w:rsid w:val="00004637"/>
    <w:rsid w:val="00011175"/>
    <w:rsid w:val="0001159D"/>
    <w:rsid w:val="0001679F"/>
    <w:rsid w:val="000361AF"/>
    <w:rsid w:val="00045234"/>
    <w:rsid w:val="00062FD1"/>
    <w:rsid w:val="0006302A"/>
    <w:rsid w:val="00075D42"/>
    <w:rsid w:val="000A1C34"/>
    <w:rsid w:val="000A1ECE"/>
    <w:rsid w:val="000A2C54"/>
    <w:rsid w:val="000B0EBF"/>
    <w:rsid w:val="000B472F"/>
    <w:rsid w:val="000C4BC2"/>
    <w:rsid w:val="000D2B22"/>
    <w:rsid w:val="000E596B"/>
    <w:rsid w:val="000F44D8"/>
    <w:rsid w:val="000F66A8"/>
    <w:rsid w:val="000F67D3"/>
    <w:rsid w:val="000F7C6C"/>
    <w:rsid w:val="00113356"/>
    <w:rsid w:val="001142C4"/>
    <w:rsid w:val="00115F7D"/>
    <w:rsid w:val="0011634B"/>
    <w:rsid w:val="001347D3"/>
    <w:rsid w:val="0016608C"/>
    <w:rsid w:val="0018138A"/>
    <w:rsid w:val="001B23FD"/>
    <w:rsid w:val="001B764F"/>
    <w:rsid w:val="001C3382"/>
    <w:rsid w:val="001F57CB"/>
    <w:rsid w:val="001F5F4D"/>
    <w:rsid w:val="001F7D9F"/>
    <w:rsid w:val="002019BF"/>
    <w:rsid w:val="002076B3"/>
    <w:rsid w:val="0022480E"/>
    <w:rsid w:val="0023588F"/>
    <w:rsid w:val="00236B44"/>
    <w:rsid w:val="00244809"/>
    <w:rsid w:val="002973E8"/>
    <w:rsid w:val="002A69F7"/>
    <w:rsid w:val="002B5699"/>
    <w:rsid w:val="002D00B5"/>
    <w:rsid w:val="002E4189"/>
    <w:rsid w:val="002F3EF4"/>
    <w:rsid w:val="003037D8"/>
    <w:rsid w:val="003161ED"/>
    <w:rsid w:val="003169DC"/>
    <w:rsid w:val="00321699"/>
    <w:rsid w:val="00335361"/>
    <w:rsid w:val="00335F3D"/>
    <w:rsid w:val="003374D1"/>
    <w:rsid w:val="00340A3A"/>
    <w:rsid w:val="00344FDE"/>
    <w:rsid w:val="003605FC"/>
    <w:rsid w:val="00364DA6"/>
    <w:rsid w:val="003722CC"/>
    <w:rsid w:val="003747AE"/>
    <w:rsid w:val="0037528B"/>
    <w:rsid w:val="00377719"/>
    <w:rsid w:val="003869E8"/>
    <w:rsid w:val="0039662F"/>
    <w:rsid w:val="003B6C86"/>
    <w:rsid w:val="003C7B6E"/>
    <w:rsid w:val="003E02F1"/>
    <w:rsid w:val="003E1C8A"/>
    <w:rsid w:val="003E5609"/>
    <w:rsid w:val="003F3439"/>
    <w:rsid w:val="003F4B45"/>
    <w:rsid w:val="003F6F02"/>
    <w:rsid w:val="00427A69"/>
    <w:rsid w:val="00454FA8"/>
    <w:rsid w:val="00462B17"/>
    <w:rsid w:val="00495CCA"/>
    <w:rsid w:val="004A1F4B"/>
    <w:rsid w:val="004B6F57"/>
    <w:rsid w:val="004C1A1E"/>
    <w:rsid w:val="004C7AFF"/>
    <w:rsid w:val="004D12EC"/>
    <w:rsid w:val="004E1249"/>
    <w:rsid w:val="004F3CEA"/>
    <w:rsid w:val="005029AF"/>
    <w:rsid w:val="00516E2A"/>
    <w:rsid w:val="00527F08"/>
    <w:rsid w:val="005304BF"/>
    <w:rsid w:val="00534A05"/>
    <w:rsid w:val="005456D0"/>
    <w:rsid w:val="00545B83"/>
    <w:rsid w:val="00546B8C"/>
    <w:rsid w:val="005514C7"/>
    <w:rsid w:val="00557357"/>
    <w:rsid w:val="00572AA3"/>
    <w:rsid w:val="005911B7"/>
    <w:rsid w:val="005A2132"/>
    <w:rsid w:val="005A45EC"/>
    <w:rsid w:val="005B06C9"/>
    <w:rsid w:val="005D262F"/>
    <w:rsid w:val="005D3A2B"/>
    <w:rsid w:val="005E393C"/>
    <w:rsid w:val="005E500A"/>
    <w:rsid w:val="00604A67"/>
    <w:rsid w:val="00617898"/>
    <w:rsid w:val="00636C8D"/>
    <w:rsid w:val="00646E24"/>
    <w:rsid w:val="0065053F"/>
    <w:rsid w:val="00653DE8"/>
    <w:rsid w:val="00662E19"/>
    <w:rsid w:val="00680585"/>
    <w:rsid w:val="00683073"/>
    <w:rsid w:val="00692FC2"/>
    <w:rsid w:val="006C599D"/>
    <w:rsid w:val="006F4E7E"/>
    <w:rsid w:val="006F5BD7"/>
    <w:rsid w:val="006F6243"/>
    <w:rsid w:val="00712D30"/>
    <w:rsid w:val="00733D8F"/>
    <w:rsid w:val="00740BBD"/>
    <w:rsid w:val="007434C2"/>
    <w:rsid w:val="00743FD9"/>
    <w:rsid w:val="00757568"/>
    <w:rsid w:val="00762223"/>
    <w:rsid w:val="0077008A"/>
    <w:rsid w:val="00781D54"/>
    <w:rsid w:val="0078459C"/>
    <w:rsid w:val="00784AFF"/>
    <w:rsid w:val="00784BA4"/>
    <w:rsid w:val="00795730"/>
    <w:rsid w:val="007B672D"/>
    <w:rsid w:val="007B7051"/>
    <w:rsid w:val="007B7560"/>
    <w:rsid w:val="007C0AF9"/>
    <w:rsid w:val="007C6E61"/>
    <w:rsid w:val="007D2C6D"/>
    <w:rsid w:val="007E116B"/>
    <w:rsid w:val="007E468D"/>
    <w:rsid w:val="007E676B"/>
    <w:rsid w:val="007E6983"/>
    <w:rsid w:val="00825D05"/>
    <w:rsid w:val="0083401C"/>
    <w:rsid w:val="00850D43"/>
    <w:rsid w:val="00854C22"/>
    <w:rsid w:val="008679E5"/>
    <w:rsid w:val="008745C9"/>
    <w:rsid w:val="00876602"/>
    <w:rsid w:val="008A5B29"/>
    <w:rsid w:val="008B1095"/>
    <w:rsid w:val="008B1B47"/>
    <w:rsid w:val="008C65FD"/>
    <w:rsid w:val="008C7C21"/>
    <w:rsid w:val="008D717B"/>
    <w:rsid w:val="008E0F9B"/>
    <w:rsid w:val="008E2F61"/>
    <w:rsid w:val="008F009C"/>
    <w:rsid w:val="008F46D0"/>
    <w:rsid w:val="009065D2"/>
    <w:rsid w:val="00912ADB"/>
    <w:rsid w:val="00941BAD"/>
    <w:rsid w:val="0094540D"/>
    <w:rsid w:val="00945DF8"/>
    <w:rsid w:val="009525BA"/>
    <w:rsid w:val="00964EB9"/>
    <w:rsid w:val="00976DD0"/>
    <w:rsid w:val="009930C6"/>
    <w:rsid w:val="009A52E6"/>
    <w:rsid w:val="009A7B7D"/>
    <w:rsid w:val="009B3136"/>
    <w:rsid w:val="009D05CC"/>
    <w:rsid w:val="009D1D61"/>
    <w:rsid w:val="009D2C24"/>
    <w:rsid w:val="009D3A4E"/>
    <w:rsid w:val="009F27C5"/>
    <w:rsid w:val="009F709E"/>
    <w:rsid w:val="00A07ACF"/>
    <w:rsid w:val="00A352CB"/>
    <w:rsid w:val="00A61532"/>
    <w:rsid w:val="00A72198"/>
    <w:rsid w:val="00A909A8"/>
    <w:rsid w:val="00A95D64"/>
    <w:rsid w:val="00AA3A6C"/>
    <w:rsid w:val="00AA7E68"/>
    <w:rsid w:val="00AB06CB"/>
    <w:rsid w:val="00AC0A4B"/>
    <w:rsid w:val="00AD0F43"/>
    <w:rsid w:val="00AE3AF3"/>
    <w:rsid w:val="00AE449A"/>
    <w:rsid w:val="00AF3FA2"/>
    <w:rsid w:val="00B04433"/>
    <w:rsid w:val="00B13D0F"/>
    <w:rsid w:val="00B20D5A"/>
    <w:rsid w:val="00B40F8C"/>
    <w:rsid w:val="00B552CD"/>
    <w:rsid w:val="00B639FD"/>
    <w:rsid w:val="00B6513C"/>
    <w:rsid w:val="00BA06A7"/>
    <w:rsid w:val="00BA3AB1"/>
    <w:rsid w:val="00BA521B"/>
    <w:rsid w:val="00BB421B"/>
    <w:rsid w:val="00BC1C01"/>
    <w:rsid w:val="00BE2D86"/>
    <w:rsid w:val="00BE767B"/>
    <w:rsid w:val="00BF151B"/>
    <w:rsid w:val="00BF2945"/>
    <w:rsid w:val="00BF3F56"/>
    <w:rsid w:val="00C063D6"/>
    <w:rsid w:val="00C11053"/>
    <w:rsid w:val="00C36AF0"/>
    <w:rsid w:val="00C569F7"/>
    <w:rsid w:val="00C65605"/>
    <w:rsid w:val="00C65D22"/>
    <w:rsid w:val="00C732E9"/>
    <w:rsid w:val="00C758F5"/>
    <w:rsid w:val="00C86C51"/>
    <w:rsid w:val="00C87144"/>
    <w:rsid w:val="00C9601E"/>
    <w:rsid w:val="00CC5BF6"/>
    <w:rsid w:val="00CE1C4F"/>
    <w:rsid w:val="00CE7D6B"/>
    <w:rsid w:val="00D44908"/>
    <w:rsid w:val="00D50C7B"/>
    <w:rsid w:val="00D518AF"/>
    <w:rsid w:val="00D57709"/>
    <w:rsid w:val="00D60577"/>
    <w:rsid w:val="00D61FB2"/>
    <w:rsid w:val="00D755E8"/>
    <w:rsid w:val="00D75D07"/>
    <w:rsid w:val="00D84E38"/>
    <w:rsid w:val="00D9459F"/>
    <w:rsid w:val="00D970C6"/>
    <w:rsid w:val="00DB25EA"/>
    <w:rsid w:val="00DB6867"/>
    <w:rsid w:val="00DC5AAB"/>
    <w:rsid w:val="00DC5DB7"/>
    <w:rsid w:val="00DC611B"/>
    <w:rsid w:val="00DF6C07"/>
    <w:rsid w:val="00E04B1C"/>
    <w:rsid w:val="00E20D1B"/>
    <w:rsid w:val="00E418AA"/>
    <w:rsid w:val="00E429F7"/>
    <w:rsid w:val="00E47562"/>
    <w:rsid w:val="00E710FF"/>
    <w:rsid w:val="00E72C8B"/>
    <w:rsid w:val="00E75676"/>
    <w:rsid w:val="00E81A7C"/>
    <w:rsid w:val="00E916B7"/>
    <w:rsid w:val="00EC4E10"/>
    <w:rsid w:val="00EC65D6"/>
    <w:rsid w:val="00ED0C4E"/>
    <w:rsid w:val="00EE1A48"/>
    <w:rsid w:val="00EE382C"/>
    <w:rsid w:val="00EF087E"/>
    <w:rsid w:val="00F04BE9"/>
    <w:rsid w:val="00F11A74"/>
    <w:rsid w:val="00F252BA"/>
    <w:rsid w:val="00F25847"/>
    <w:rsid w:val="00F26088"/>
    <w:rsid w:val="00F473CA"/>
    <w:rsid w:val="00F74566"/>
    <w:rsid w:val="00F833B0"/>
    <w:rsid w:val="00F9480E"/>
    <w:rsid w:val="00F9795A"/>
    <w:rsid w:val="00FA128E"/>
    <w:rsid w:val="00FA15D1"/>
    <w:rsid w:val="00FB6397"/>
    <w:rsid w:val="00FD1DE2"/>
    <w:rsid w:val="00FD5A88"/>
    <w:rsid w:val="00FE66E6"/>
    <w:rsid w:val="00FF2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4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50D4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850D43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50D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0D43"/>
    <w:rPr>
      <w:rFonts w:eastAsiaTheme="minorEastAsia"/>
      <w:lang w:eastAsia="pt-BR"/>
    </w:rPr>
  </w:style>
  <w:style w:type="paragraph" w:styleId="Recuodecorpodetexto2">
    <w:name w:val="Body Text Indent 2"/>
    <w:basedOn w:val="Normal"/>
    <w:link w:val="Recuodecorpodetexto2Char"/>
    <w:rsid w:val="00850D43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850D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0D43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5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ma.gov.br/cidadao/estado/simbolos/imagens/escudo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04A97-BF5E-41FE-9631-F420BC5D2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4</Pages>
  <Words>842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 CONTABILIDADE</cp:lastModifiedBy>
  <cp:revision>64</cp:revision>
  <cp:lastPrinted>2014-09-09T13:25:00Z</cp:lastPrinted>
  <dcterms:created xsi:type="dcterms:W3CDTF">2014-03-22T18:51:00Z</dcterms:created>
  <dcterms:modified xsi:type="dcterms:W3CDTF">2016-09-08T18:36:00Z</dcterms:modified>
</cp:coreProperties>
</file>